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9E6B" w14:textId="507FB799" w:rsidR="005B4410" w:rsidRPr="005B4410" w:rsidRDefault="005B4410" w:rsidP="005B4410">
      <w:pPr>
        <w:jc w:val="center"/>
        <w:rPr>
          <w:b/>
          <w:bCs/>
        </w:rPr>
      </w:pPr>
      <w:r w:rsidRPr="005B4410">
        <w:rPr>
          <w:b/>
          <w:bCs/>
        </w:rPr>
        <w:t>Protokół Nr VI</w:t>
      </w:r>
      <w:r w:rsidR="00CC24ED">
        <w:rPr>
          <w:b/>
          <w:bCs/>
        </w:rPr>
        <w:t>I</w:t>
      </w:r>
      <w:r w:rsidRPr="005B4410">
        <w:rPr>
          <w:b/>
          <w:bCs/>
        </w:rPr>
        <w:t>/2023</w:t>
      </w:r>
    </w:p>
    <w:p w14:paraId="0E4144AB" w14:textId="77777777" w:rsidR="005B4410" w:rsidRPr="005B4410" w:rsidRDefault="005B4410" w:rsidP="005B4410">
      <w:pPr>
        <w:jc w:val="center"/>
        <w:rPr>
          <w:b/>
          <w:bCs/>
        </w:rPr>
      </w:pPr>
      <w:r w:rsidRPr="005B4410">
        <w:rPr>
          <w:b/>
          <w:bCs/>
        </w:rPr>
        <w:t>z posiedzenia Sesji Rady Gminy Markusy</w:t>
      </w:r>
    </w:p>
    <w:p w14:paraId="78F406C5" w14:textId="74F5455C" w:rsidR="005B4410" w:rsidRPr="005B4410" w:rsidRDefault="005B4410" w:rsidP="005B4410">
      <w:pPr>
        <w:jc w:val="center"/>
        <w:rPr>
          <w:b/>
          <w:bCs/>
        </w:rPr>
      </w:pPr>
      <w:r w:rsidRPr="005B4410">
        <w:rPr>
          <w:b/>
          <w:bCs/>
        </w:rPr>
        <w:t xml:space="preserve">odbytego w dniu </w:t>
      </w:r>
      <w:r w:rsidR="00CC24ED">
        <w:rPr>
          <w:b/>
          <w:bCs/>
        </w:rPr>
        <w:t>13 września</w:t>
      </w:r>
      <w:r w:rsidRPr="005B4410">
        <w:rPr>
          <w:b/>
          <w:bCs/>
        </w:rPr>
        <w:t xml:space="preserve"> 2023 roku</w:t>
      </w:r>
    </w:p>
    <w:p w14:paraId="44B4ABAD" w14:textId="77777777" w:rsidR="005B4410" w:rsidRPr="005B4410" w:rsidRDefault="005B4410" w:rsidP="005B4410">
      <w:pPr>
        <w:rPr>
          <w:b/>
          <w:bCs/>
        </w:rPr>
      </w:pPr>
    </w:p>
    <w:p w14:paraId="622AEC47" w14:textId="2F0244DB" w:rsidR="005B4410" w:rsidRPr="005B4410" w:rsidRDefault="005B4410" w:rsidP="000B6B6D">
      <w:pPr>
        <w:jc w:val="both"/>
        <w:rPr>
          <w:b/>
          <w:bCs/>
        </w:rPr>
      </w:pPr>
      <w:r w:rsidRPr="005B4410">
        <w:rPr>
          <w:b/>
          <w:bCs/>
        </w:rPr>
        <w:t xml:space="preserve">         Posiedzenie  VI</w:t>
      </w:r>
      <w:r w:rsidR="00CC24ED">
        <w:rPr>
          <w:b/>
          <w:bCs/>
        </w:rPr>
        <w:t>I</w:t>
      </w:r>
      <w:r w:rsidRPr="005B4410">
        <w:rPr>
          <w:b/>
          <w:bCs/>
        </w:rPr>
        <w:t xml:space="preserve"> Zwyczajnej  Sesji Rady Gminy Markusy otworzył Przewodniczący Rady Gminy – Pan  Marek Kalinowski , który na wstępie przywitał zebranych.</w:t>
      </w:r>
      <w:r w:rsidR="0090485B">
        <w:rPr>
          <w:b/>
          <w:bCs/>
        </w:rPr>
        <w:t xml:space="preserve"> Na posiedzenie przybyli goście: </w:t>
      </w:r>
      <w:r w:rsidR="0002120C">
        <w:rPr>
          <w:b/>
          <w:bCs/>
        </w:rPr>
        <w:t>P</w:t>
      </w:r>
      <w:r w:rsidR="009B2C84">
        <w:rPr>
          <w:b/>
          <w:bCs/>
        </w:rPr>
        <w:t xml:space="preserve">oseł – Pan </w:t>
      </w:r>
      <w:r w:rsidR="007538F8">
        <w:rPr>
          <w:b/>
          <w:bCs/>
        </w:rPr>
        <w:t xml:space="preserve">Leonard Krasulski, Wiceminister Aktywów Państwowych – Pan Andrzej </w:t>
      </w:r>
      <w:r w:rsidR="00AD7F36">
        <w:rPr>
          <w:b/>
          <w:bCs/>
        </w:rPr>
        <w:t>Śliwka</w:t>
      </w:r>
      <w:r w:rsidR="007538F8">
        <w:rPr>
          <w:b/>
          <w:bCs/>
        </w:rPr>
        <w:t>,</w:t>
      </w:r>
      <w:r w:rsidR="00AD7F36">
        <w:rPr>
          <w:b/>
          <w:bCs/>
        </w:rPr>
        <w:t xml:space="preserve"> były Komendant PSP w Elblągu – Pan Łukasz Kochan, </w:t>
      </w:r>
      <w:r w:rsidR="0002120C">
        <w:rPr>
          <w:b/>
          <w:bCs/>
        </w:rPr>
        <w:t xml:space="preserve">Dyrektor KOWR w Olsztynie – Pan </w:t>
      </w:r>
      <w:r w:rsidR="0002120C" w:rsidRPr="0002120C">
        <w:rPr>
          <w:b/>
          <w:bCs/>
        </w:rPr>
        <w:t>Marcin Kazimierczuk</w:t>
      </w:r>
      <w:r w:rsidR="0002120C">
        <w:rPr>
          <w:b/>
          <w:bCs/>
        </w:rPr>
        <w:t>.</w:t>
      </w:r>
    </w:p>
    <w:p w14:paraId="23B7573B" w14:textId="77777777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Ad. 1.</w:t>
      </w:r>
    </w:p>
    <w:p w14:paraId="4B9A3A70" w14:textId="03C6E756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 xml:space="preserve">          Przewodniczący Rady Gminy  stwierdził, że obrady Sesji są prawomocne tj. na ogólny stan 15 radnych , w Sesji uczestniczyło 1</w:t>
      </w:r>
      <w:r w:rsidR="00867C26">
        <w:rPr>
          <w:b/>
          <w:bCs/>
        </w:rPr>
        <w:t>3</w:t>
      </w:r>
      <w:r w:rsidRPr="005B4410">
        <w:rPr>
          <w:b/>
          <w:bCs/>
        </w:rPr>
        <w:t xml:space="preserve"> radnych</w:t>
      </w:r>
      <w:r w:rsidR="00867C26">
        <w:rPr>
          <w:b/>
          <w:bCs/>
        </w:rPr>
        <w:t xml:space="preserve"> (nieobecni: radna – Pani Aldona Adamowicz oraz </w:t>
      </w:r>
      <w:r w:rsidR="00E9065C">
        <w:rPr>
          <w:b/>
          <w:bCs/>
        </w:rPr>
        <w:t>radna</w:t>
      </w:r>
      <w:r w:rsidR="00867C26">
        <w:rPr>
          <w:b/>
          <w:bCs/>
        </w:rPr>
        <w:t>– Pani Jadwiga Wielgosik).</w:t>
      </w:r>
    </w:p>
    <w:p w14:paraId="76C0C9E1" w14:textId="77777777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Ad. 2.</w:t>
      </w:r>
    </w:p>
    <w:p w14:paraId="5D0DABDB" w14:textId="77777777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Przyjęcie porządku obrad.</w:t>
      </w:r>
    </w:p>
    <w:p w14:paraId="003763E6" w14:textId="2271D2B6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Głosowanie w sprawie przyjęcia porządku obrad  przebiegało  następująco:</w:t>
      </w:r>
    </w:p>
    <w:p w14:paraId="6800301D" w14:textId="77777777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Stan radnych – 15</w:t>
      </w:r>
    </w:p>
    <w:p w14:paraId="6A42C644" w14:textId="2DEC3782" w:rsidR="005B4410" w:rsidRPr="005B4410" w:rsidRDefault="005B4410" w:rsidP="005B4410">
      <w:pPr>
        <w:rPr>
          <w:b/>
          <w:bCs/>
        </w:rPr>
      </w:pPr>
      <w:r w:rsidRPr="005B4410">
        <w:rPr>
          <w:b/>
          <w:bCs/>
        </w:rPr>
        <w:t>Obecnych – 1</w:t>
      </w:r>
      <w:r w:rsidR="00CD739A">
        <w:rPr>
          <w:b/>
          <w:bCs/>
        </w:rPr>
        <w:t>3</w:t>
      </w:r>
    </w:p>
    <w:p w14:paraId="1EBCFEFD" w14:textId="399EE5FA" w:rsidR="005B4410" w:rsidRDefault="005B4410" w:rsidP="005B4410">
      <w:pPr>
        <w:rPr>
          <w:b/>
          <w:bCs/>
        </w:rPr>
      </w:pPr>
      <w:r w:rsidRPr="005B4410">
        <w:rPr>
          <w:b/>
          <w:bCs/>
        </w:rPr>
        <w:t>Za przyjęciem porządku obrad głosowało – 1</w:t>
      </w:r>
      <w:r w:rsidR="00CD739A">
        <w:rPr>
          <w:b/>
          <w:bCs/>
        </w:rPr>
        <w:t>3</w:t>
      </w:r>
      <w:r w:rsidRPr="005B4410">
        <w:rPr>
          <w:b/>
          <w:bCs/>
        </w:rPr>
        <w:t xml:space="preserve">. </w:t>
      </w:r>
    </w:p>
    <w:p w14:paraId="75A91C23" w14:textId="07083421" w:rsidR="00034A7A" w:rsidRPr="005B4410" w:rsidRDefault="00034A7A" w:rsidP="005B4410">
      <w:pPr>
        <w:rPr>
          <w:b/>
          <w:bCs/>
        </w:rPr>
      </w:pPr>
      <w:r>
        <w:rPr>
          <w:b/>
          <w:bCs/>
        </w:rPr>
        <w:t xml:space="preserve">   Na początku Sesji złożono podziękowania dla długoletnich hodowców koni </w:t>
      </w:r>
      <w:r w:rsidR="005D1F4F">
        <w:rPr>
          <w:b/>
          <w:bCs/>
        </w:rPr>
        <w:t xml:space="preserve">z terenu Gminy Markusy tj. dla </w:t>
      </w:r>
      <w:r w:rsidR="00756DD1">
        <w:rPr>
          <w:b/>
          <w:bCs/>
        </w:rPr>
        <w:t>P</w:t>
      </w:r>
      <w:r w:rsidR="005D1F4F">
        <w:rPr>
          <w:b/>
          <w:bCs/>
        </w:rPr>
        <w:t>ana Janusza Nowaka oraz dla Pana Karola Masalskiego.</w:t>
      </w:r>
    </w:p>
    <w:p w14:paraId="1B087B2F" w14:textId="6AA7B7AD" w:rsidR="00BB4E93" w:rsidRDefault="00DD6262" w:rsidP="007D3715">
      <w:pPr>
        <w:jc w:val="both"/>
        <w:rPr>
          <w:b/>
          <w:bCs/>
        </w:rPr>
      </w:pPr>
      <w:r>
        <w:rPr>
          <w:b/>
          <w:bCs/>
        </w:rPr>
        <w:t xml:space="preserve">      W dalszej kolejności Pani Wójt przedstawiła prezentację z dożynek – głównie zdjęć oraz złożyła podziękowania </w:t>
      </w:r>
      <w:r w:rsidR="00FD429A">
        <w:rPr>
          <w:b/>
          <w:bCs/>
        </w:rPr>
        <w:t xml:space="preserve">dla: Pana </w:t>
      </w:r>
      <w:r w:rsidR="000B4043">
        <w:rPr>
          <w:b/>
          <w:bCs/>
        </w:rPr>
        <w:t xml:space="preserve">Leonarda Krasulskiego, </w:t>
      </w:r>
      <w:r w:rsidR="00952ED9">
        <w:rPr>
          <w:b/>
          <w:bCs/>
        </w:rPr>
        <w:t xml:space="preserve">Andrzeja Śliwki, Łukasza Kochan, Marcina Kazimierczuka,  </w:t>
      </w:r>
      <w:r w:rsidR="00D945F6">
        <w:rPr>
          <w:b/>
          <w:bCs/>
        </w:rPr>
        <w:t xml:space="preserve">księży, Beaty Jakubowskiej, pracownic świetlicy środowiskowej w Markusach, OSP </w:t>
      </w:r>
      <w:r w:rsidR="000F46D4">
        <w:rPr>
          <w:b/>
          <w:bCs/>
        </w:rPr>
        <w:t xml:space="preserve">Krzewsk i Markusy, Koła </w:t>
      </w:r>
      <w:r w:rsidR="00AD22CA">
        <w:rPr>
          <w:b/>
          <w:bCs/>
        </w:rPr>
        <w:t xml:space="preserve">Pszczelarskiego, Wiktorii Jakubowskiej, Polonii Markusy, Lucyny Skrzypczak, </w:t>
      </w:r>
      <w:r w:rsidR="00851371">
        <w:rPr>
          <w:b/>
          <w:bCs/>
        </w:rPr>
        <w:t>sołectw: Kępniewo, Stankowo, Stalewo, Rachowo, Zwierzno, Złotnica,</w:t>
      </w:r>
      <w:r w:rsidR="0073592F">
        <w:rPr>
          <w:b/>
          <w:bCs/>
        </w:rPr>
        <w:t xml:space="preserve"> Klubu Seniora ze Zwierzna, </w:t>
      </w:r>
      <w:r w:rsidR="00B406F8">
        <w:rPr>
          <w:b/>
          <w:bCs/>
        </w:rPr>
        <w:t>KGW  Krzewsk i Markusy</w:t>
      </w:r>
      <w:r w:rsidR="00484AF4">
        <w:rPr>
          <w:b/>
          <w:bCs/>
        </w:rPr>
        <w:t xml:space="preserve">, zespołowi Szuwary. Sponsorami dożynek byli m.in.: </w:t>
      </w:r>
      <w:r w:rsidR="009344F7">
        <w:rPr>
          <w:b/>
          <w:bCs/>
        </w:rPr>
        <w:t xml:space="preserve">Agro-kompani, Spomlek, </w:t>
      </w:r>
      <w:r w:rsidR="00CE0E19">
        <w:rPr>
          <w:b/>
          <w:bCs/>
        </w:rPr>
        <w:t xml:space="preserve">Maluta,GZK Sp. z o.o. Markusy, Geoexpress, PBS Markusy, </w:t>
      </w:r>
      <w:r w:rsidR="007D3715">
        <w:rPr>
          <w:b/>
          <w:bCs/>
        </w:rPr>
        <w:t>Przewodniczący</w:t>
      </w:r>
      <w:r w:rsidR="00F65F62">
        <w:rPr>
          <w:b/>
          <w:bCs/>
        </w:rPr>
        <w:t xml:space="preserve"> Rady Gminy Markusy. </w:t>
      </w:r>
    </w:p>
    <w:p w14:paraId="648CF4F5" w14:textId="4D9CA027" w:rsidR="004A6CAF" w:rsidRDefault="004A6CAF" w:rsidP="007D3715">
      <w:pPr>
        <w:jc w:val="both"/>
        <w:rPr>
          <w:b/>
          <w:bCs/>
        </w:rPr>
      </w:pPr>
      <w:r>
        <w:rPr>
          <w:b/>
          <w:bCs/>
        </w:rPr>
        <w:t xml:space="preserve">  Następnie głos zabrali goście przybyli na Sesję Rady Gminy tj.: </w:t>
      </w:r>
    </w:p>
    <w:p w14:paraId="27BC9B27" w14:textId="68A16323" w:rsidR="004A6CAF" w:rsidRDefault="004A6CAF" w:rsidP="007D3715">
      <w:pPr>
        <w:jc w:val="both"/>
        <w:rPr>
          <w:b/>
          <w:bCs/>
        </w:rPr>
      </w:pPr>
      <w:r>
        <w:rPr>
          <w:b/>
          <w:bCs/>
        </w:rPr>
        <w:t xml:space="preserve">1/ </w:t>
      </w:r>
      <w:r w:rsidR="0006538B">
        <w:rPr>
          <w:b/>
          <w:bCs/>
        </w:rPr>
        <w:t>Pan Leonard Krasulski – poseł:</w:t>
      </w:r>
    </w:p>
    <w:p w14:paraId="0E3284BF" w14:textId="0A143D67" w:rsidR="00F85BFE" w:rsidRDefault="00D51C46" w:rsidP="007D3715">
      <w:pPr>
        <w:jc w:val="both"/>
        <w:rPr>
          <w:b/>
          <w:bCs/>
        </w:rPr>
      </w:pPr>
      <w:r>
        <w:rPr>
          <w:b/>
          <w:bCs/>
        </w:rPr>
        <w:t xml:space="preserve">Obecnie ideą jest pogłębianie i drążenie tematu Żuław – łączy nas depresja i kanały. </w:t>
      </w:r>
      <w:r w:rsidR="006F5499">
        <w:rPr>
          <w:b/>
          <w:bCs/>
        </w:rPr>
        <w:t xml:space="preserve">Powinniśmy być dumni, że jesteśmy wspólnotą żuławską, to my tworzymy tradycje i przyszłość .Musimy pokazać się na zewnątrz, kilku wójtów współpracuje ze sobą w tej kwestii. Pani Wójt Gminy Markusy jest bardzo aktywna, pisze wnioski o dotacje z zewnątrz. </w:t>
      </w:r>
      <w:r w:rsidR="00F85BFE">
        <w:rPr>
          <w:b/>
          <w:bCs/>
        </w:rPr>
        <w:t>Prezydent Miasta Elbląga nie występuje o środki na inwestycje.</w:t>
      </w:r>
      <w:r w:rsidR="00082412">
        <w:rPr>
          <w:b/>
          <w:bCs/>
        </w:rPr>
        <w:t xml:space="preserve"> Poza tym, dziękuję Pani Wójt za udane dożynki,</w:t>
      </w:r>
    </w:p>
    <w:p w14:paraId="4DE1006A" w14:textId="368E0220" w:rsidR="0006538B" w:rsidRDefault="00F85BFE" w:rsidP="007D3715">
      <w:pPr>
        <w:jc w:val="both"/>
        <w:rPr>
          <w:b/>
          <w:bCs/>
        </w:rPr>
      </w:pPr>
      <w:r>
        <w:rPr>
          <w:b/>
          <w:bCs/>
        </w:rPr>
        <w:t>2/</w:t>
      </w:r>
      <w:r w:rsidR="005978BF">
        <w:rPr>
          <w:b/>
          <w:bCs/>
        </w:rPr>
        <w:t xml:space="preserve"> Pan</w:t>
      </w:r>
      <w:r>
        <w:rPr>
          <w:b/>
          <w:bCs/>
        </w:rPr>
        <w:t xml:space="preserve"> Andrzej Śliwka  - Wiceminister Aktywów państwowych:</w:t>
      </w:r>
    </w:p>
    <w:p w14:paraId="5062C483" w14:textId="42FEF5CE" w:rsidR="006A6324" w:rsidRDefault="00F85BFE" w:rsidP="007D371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0D6BAA">
        <w:rPr>
          <w:b/>
          <w:bCs/>
        </w:rPr>
        <w:t xml:space="preserve">Przyłączam się do podziękowań dla osób, które społecznie zaangażowały się w organizację dożynek. </w:t>
      </w:r>
      <w:r w:rsidR="00153ADE">
        <w:rPr>
          <w:b/>
          <w:bCs/>
        </w:rPr>
        <w:t xml:space="preserve">Zespół Szuwary jest znany  w całym  powiecie - a nawet w województwie. </w:t>
      </w:r>
      <w:r>
        <w:rPr>
          <w:b/>
          <w:bCs/>
        </w:rPr>
        <w:t xml:space="preserve"> </w:t>
      </w:r>
      <w:r w:rsidR="00DE3391">
        <w:rPr>
          <w:b/>
          <w:bCs/>
        </w:rPr>
        <w:t xml:space="preserve">Organizowane są też </w:t>
      </w:r>
      <w:r>
        <w:rPr>
          <w:b/>
          <w:bCs/>
        </w:rPr>
        <w:t xml:space="preserve"> </w:t>
      </w:r>
      <w:r w:rsidR="00A35AEA">
        <w:rPr>
          <w:b/>
          <w:bCs/>
        </w:rPr>
        <w:t xml:space="preserve">przeglądy koni zimnokrwistych. </w:t>
      </w:r>
      <w:r w:rsidR="00641CE7">
        <w:rPr>
          <w:b/>
          <w:bCs/>
        </w:rPr>
        <w:t xml:space="preserve">W porównaniu do okresu sprzed 8-10 lat, stan dróg na terenie gminy Markusy znacznie się poprawił. </w:t>
      </w:r>
      <w:r w:rsidR="00784DDC">
        <w:rPr>
          <w:b/>
          <w:bCs/>
        </w:rPr>
        <w:t>Środki rządowe, które wpływają do budżetu gminy są coraz większe</w:t>
      </w:r>
      <w:r w:rsidR="008032CB">
        <w:rPr>
          <w:b/>
          <w:bCs/>
        </w:rPr>
        <w:t xml:space="preserve"> (na drogi, bibliotekę, szkoły). </w:t>
      </w:r>
      <w:r w:rsidR="006E2152">
        <w:rPr>
          <w:b/>
          <w:bCs/>
        </w:rPr>
        <w:t>Lepiej przedstawia się sprawa bezrobocia</w:t>
      </w:r>
      <w:r w:rsidR="00D106DB">
        <w:rPr>
          <w:b/>
          <w:bCs/>
        </w:rPr>
        <w:t xml:space="preserve"> i </w:t>
      </w:r>
      <w:r w:rsidR="006E2152">
        <w:rPr>
          <w:b/>
          <w:bCs/>
        </w:rPr>
        <w:t xml:space="preserve">dostępności do lekarza – ale </w:t>
      </w:r>
      <w:r w:rsidR="00D106DB">
        <w:rPr>
          <w:b/>
          <w:bCs/>
        </w:rPr>
        <w:t xml:space="preserve">standard ten należy jeszcze poprawić. </w:t>
      </w:r>
      <w:r w:rsidR="00A36B0D">
        <w:rPr>
          <w:b/>
          <w:bCs/>
        </w:rPr>
        <w:t xml:space="preserve">Jest program inwestycji Żuław Wiślanych, prowadzimy rozmowy </w:t>
      </w:r>
      <w:r w:rsidR="009C517D">
        <w:rPr>
          <w:b/>
          <w:bCs/>
        </w:rPr>
        <w:t xml:space="preserve">w tej sprawie </w:t>
      </w:r>
      <w:r w:rsidR="00A36B0D">
        <w:rPr>
          <w:b/>
          <w:bCs/>
        </w:rPr>
        <w:t xml:space="preserve">z województwem pomorskim. Rolnicy </w:t>
      </w:r>
      <w:r w:rsidR="009C517D">
        <w:rPr>
          <w:b/>
          <w:bCs/>
        </w:rPr>
        <w:t xml:space="preserve">odgrywają bardzo ważną rolę i zapewniają nam bezpieczeństwo żywieniowe. Zminimalizowani powinni zostać pośrednicy </w:t>
      </w:r>
      <w:r w:rsidR="00472EA3">
        <w:rPr>
          <w:b/>
          <w:bCs/>
        </w:rPr>
        <w:t xml:space="preserve">w handlu </w:t>
      </w:r>
      <w:r w:rsidR="003748DB">
        <w:rPr>
          <w:b/>
          <w:bCs/>
        </w:rPr>
        <w:t xml:space="preserve">produktami rolnymi. </w:t>
      </w:r>
      <w:r w:rsidR="006A6324">
        <w:rPr>
          <w:b/>
          <w:bCs/>
        </w:rPr>
        <w:t>OS</w:t>
      </w:r>
      <w:r w:rsidR="003829A1">
        <w:rPr>
          <w:b/>
          <w:bCs/>
        </w:rPr>
        <w:t xml:space="preserve">P Nowe Dolno otrzymało dofinansowanie na zakup wozu strażackiego. </w:t>
      </w:r>
      <w:r w:rsidR="006A6324">
        <w:rPr>
          <w:b/>
          <w:bCs/>
        </w:rPr>
        <w:t>Ustawa gwarantuje wsparcie dla Kół Gospodyń Wiejskich zarejestrowanych w ARiMR. Gmina Markusy pozyskała prawie 20 mln zł na inwestycje, a są kolejne wnioski do rozpatrzenia. Dziękuję za bardzo dobra współpracę , zapraszam do kontaktu i zawsze obiecuje pomoc.</w:t>
      </w:r>
    </w:p>
    <w:p w14:paraId="3A9EC754" w14:textId="0A33FD89" w:rsidR="00F85BFE" w:rsidRDefault="006A6324" w:rsidP="007D3715">
      <w:pPr>
        <w:jc w:val="both"/>
        <w:rPr>
          <w:b/>
          <w:bCs/>
        </w:rPr>
      </w:pPr>
      <w:r>
        <w:rPr>
          <w:b/>
          <w:bCs/>
        </w:rPr>
        <w:t xml:space="preserve">3/ </w:t>
      </w:r>
      <w:r w:rsidR="005978BF">
        <w:rPr>
          <w:b/>
          <w:bCs/>
        </w:rPr>
        <w:t xml:space="preserve">Pan </w:t>
      </w:r>
      <w:r>
        <w:rPr>
          <w:b/>
          <w:bCs/>
        </w:rPr>
        <w:t xml:space="preserve">Łukasz Kochan </w:t>
      </w:r>
      <w:r w:rsidR="001D43EC">
        <w:rPr>
          <w:b/>
          <w:bCs/>
        </w:rPr>
        <w:t>–</w:t>
      </w:r>
      <w:r>
        <w:rPr>
          <w:b/>
          <w:bCs/>
        </w:rPr>
        <w:t xml:space="preserve"> </w:t>
      </w:r>
      <w:r w:rsidR="001D43EC">
        <w:rPr>
          <w:b/>
          <w:bCs/>
        </w:rPr>
        <w:t>kandydat do Senatu:</w:t>
      </w:r>
    </w:p>
    <w:p w14:paraId="5A2C5CA9" w14:textId="5B54F8FA" w:rsidR="001D43EC" w:rsidRDefault="00A67475" w:rsidP="007D3715">
      <w:pPr>
        <w:jc w:val="both"/>
        <w:rPr>
          <w:b/>
          <w:bCs/>
        </w:rPr>
      </w:pPr>
      <w:r>
        <w:rPr>
          <w:b/>
          <w:bCs/>
        </w:rPr>
        <w:t>Słabą stron</w:t>
      </w:r>
      <w:r w:rsidR="00F9783B">
        <w:rPr>
          <w:b/>
          <w:bCs/>
        </w:rPr>
        <w:t>ą</w:t>
      </w:r>
      <w:r>
        <w:rPr>
          <w:b/>
          <w:bCs/>
        </w:rPr>
        <w:t xml:space="preserve"> Żuław jest infrastruktura hydrotechniczna</w:t>
      </w:r>
      <w:r w:rsidR="00BD25C2">
        <w:rPr>
          <w:b/>
          <w:bCs/>
        </w:rPr>
        <w:t xml:space="preserve">, częścią programu dla Żuław jest </w:t>
      </w:r>
      <w:r w:rsidR="00290DE9">
        <w:rPr>
          <w:b/>
          <w:bCs/>
        </w:rPr>
        <w:t xml:space="preserve">sprawa bezpieczeństwa. W skład społeczności lokalnej </w:t>
      </w:r>
      <w:r w:rsidR="00122792">
        <w:rPr>
          <w:b/>
          <w:bCs/>
        </w:rPr>
        <w:t>wchodzą</w:t>
      </w:r>
      <w:r w:rsidR="00290DE9">
        <w:rPr>
          <w:b/>
          <w:bCs/>
        </w:rPr>
        <w:t xml:space="preserve"> straż</w:t>
      </w:r>
      <w:r w:rsidR="00122792">
        <w:rPr>
          <w:b/>
          <w:bCs/>
        </w:rPr>
        <w:t>e</w:t>
      </w:r>
      <w:r w:rsidR="00290DE9">
        <w:rPr>
          <w:b/>
          <w:bCs/>
        </w:rPr>
        <w:t xml:space="preserve"> pożarn</w:t>
      </w:r>
      <w:r w:rsidR="00122792">
        <w:rPr>
          <w:b/>
          <w:bCs/>
        </w:rPr>
        <w:t>e</w:t>
      </w:r>
      <w:r w:rsidR="00290DE9">
        <w:rPr>
          <w:b/>
          <w:bCs/>
        </w:rPr>
        <w:t>, z któr</w:t>
      </w:r>
      <w:r w:rsidR="00122792">
        <w:rPr>
          <w:b/>
          <w:bCs/>
        </w:rPr>
        <w:t xml:space="preserve">ymi </w:t>
      </w:r>
      <w:r w:rsidR="005B191E">
        <w:rPr>
          <w:b/>
          <w:bCs/>
        </w:rPr>
        <w:t xml:space="preserve">współpraca układa się bardzo dobrze. </w:t>
      </w:r>
      <w:r w:rsidR="00AA5C72">
        <w:rPr>
          <w:b/>
          <w:bCs/>
        </w:rPr>
        <w:t xml:space="preserve">Znaleźliśmy wspólny język i staraliśmy się, aby problemy były niwelowane. </w:t>
      </w:r>
      <w:r w:rsidR="005978BF">
        <w:rPr>
          <w:b/>
          <w:bCs/>
        </w:rPr>
        <w:t>Dziękuję za bardzo dobra współpracę.</w:t>
      </w:r>
    </w:p>
    <w:p w14:paraId="157F6E42" w14:textId="5E615EB7" w:rsidR="005978BF" w:rsidRDefault="005978BF" w:rsidP="007D3715">
      <w:pPr>
        <w:jc w:val="both"/>
        <w:rPr>
          <w:b/>
          <w:bCs/>
        </w:rPr>
      </w:pPr>
      <w:r>
        <w:rPr>
          <w:b/>
          <w:bCs/>
        </w:rPr>
        <w:t xml:space="preserve">4/ </w:t>
      </w:r>
      <w:r w:rsidR="00936726">
        <w:rPr>
          <w:b/>
          <w:bCs/>
        </w:rPr>
        <w:t xml:space="preserve">Pan Marcin Kazimierczuk – Dyrektor </w:t>
      </w:r>
      <w:r w:rsidR="00094A4D">
        <w:rPr>
          <w:b/>
          <w:bCs/>
        </w:rPr>
        <w:t>KOWR w Olsztynie:</w:t>
      </w:r>
    </w:p>
    <w:p w14:paraId="16C5A01D" w14:textId="3BE4AEBE" w:rsidR="00094A4D" w:rsidRDefault="00D367DE" w:rsidP="007D3715">
      <w:pPr>
        <w:jc w:val="both"/>
        <w:rPr>
          <w:b/>
          <w:bCs/>
        </w:rPr>
      </w:pPr>
      <w:r>
        <w:rPr>
          <w:b/>
          <w:bCs/>
        </w:rPr>
        <w:t xml:space="preserve">Gratuluję udanych dożynek, od wielu lat wspieramy inicjatywy </w:t>
      </w:r>
      <w:r w:rsidR="00573F5F">
        <w:rPr>
          <w:b/>
          <w:bCs/>
        </w:rPr>
        <w:t>Gminy Markusy</w:t>
      </w:r>
      <w:r w:rsidR="003D7D1A">
        <w:rPr>
          <w:b/>
          <w:bCs/>
        </w:rPr>
        <w:t xml:space="preserve"> typu: dożynki, pikniki rodzinne itp. </w:t>
      </w:r>
      <w:r w:rsidR="00815AE8">
        <w:rPr>
          <w:b/>
          <w:bCs/>
        </w:rPr>
        <w:t xml:space="preserve">Mamy również oferty dla osób prawnych, organizacji, Kół Gospodyń Wiejskich, straży. </w:t>
      </w:r>
      <w:r w:rsidR="00FD73F8">
        <w:rPr>
          <w:b/>
          <w:bCs/>
        </w:rPr>
        <w:t xml:space="preserve">Dotowaliśmy kurs szycia strojów ludowych, można składać wnioski na tzw. „projekty miękkie”. </w:t>
      </w:r>
      <w:r w:rsidR="00112516">
        <w:rPr>
          <w:b/>
          <w:bCs/>
        </w:rPr>
        <w:t xml:space="preserve">Możemy pomóc w procesie rejestracji Kół Gospodyń Wiejskich. </w:t>
      </w:r>
      <w:r w:rsidR="00930649">
        <w:rPr>
          <w:b/>
          <w:bCs/>
        </w:rPr>
        <w:t xml:space="preserve">W okresie pandemii w SP Zwierzno odbył się konkurs plastyczny, KOWR dał fundusze na zakup nagród. </w:t>
      </w:r>
      <w:r w:rsidR="002B4BC1">
        <w:rPr>
          <w:b/>
          <w:bCs/>
        </w:rPr>
        <w:t xml:space="preserve"> Związek Hodowców Koni </w:t>
      </w:r>
      <w:r w:rsidR="00164405">
        <w:rPr>
          <w:b/>
          <w:bCs/>
        </w:rPr>
        <w:t xml:space="preserve">również </w:t>
      </w:r>
      <w:r w:rsidR="002B4BC1">
        <w:rPr>
          <w:b/>
          <w:bCs/>
        </w:rPr>
        <w:t xml:space="preserve">może wystąpić do nas o dofinansowanie. </w:t>
      </w:r>
      <w:r w:rsidR="00944CF8">
        <w:rPr>
          <w:b/>
          <w:bCs/>
        </w:rPr>
        <w:t>Wraz z panią Wójt w</w:t>
      </w:r>
      <w:r w:rsidR="00285AC5">
        <w:rPr>
          <w:b/>
          <w:bCs/>
        </w:rPr>
        <w:t>al</w:t>
      </w:r>
      <w:r w:rsidR="00944CF8">
        <w:rPr>
          <w:b/>
          <w:bCs/>
        </w:rPr>
        <w:t xml:space="preserve">czymy o remont drogi Stankowo – Marwica. </w:t>
      </w:r>
      <w:r w:rsidR="00231FCF">
        <w:rPr>
          <w:b/>
          <w:bCs/>
        </w:rPr>
        <w:t xml:space="preserve">Wsparcie dla Kół Gospodyń Wiejskich wynosi od 8 – 10 tys. zł. </w:t>
      </w:r>
    </w:p>
    <w:p w14:paraId="1580B1C6" w14:textId="77777777" w:rsidR="00915952" w:rsidRPr="00915952" w:rsidRDefault="00915952" w:rsidP="00915952">
      <w:pPr>
        <w:jc w:val="both"/>
        <w:rPr>
          <w:b/>
          <w:bCs/>
        </w:rPr>
      </w:pPr>
      <w:r w:rsidRPr="00915952">
        <w:rPr>
          <w:b/>
          <w:bCs/>
        </w:rPr>
        <w:t>Ad. 3 i ad. 4.</w:t>
      </w:r>
    </w:p>
    <w:p w14:paraId="0530B241" w14:textId="77777777" w:rsidR="00915952" w:rsidRPr="00915952" w:rsidRDefault="00915952" w:rsidP="00915952">
      <w:pPr>
        <w:jc w:val="both"/>
        <w:rPr>
          <w:b/>
          <w:bCs/>
        </w:rPr>
      </w:pPr>
      <w:r w:rsidRPr="00915952">
        <w:rPr>
          <w:b/>
          <w:bCs/>
        </w:rPr>
        <w:t>Sprawozdanie  z działalności Wójta Gminy w okresie międzysesyjnym oraz sprawy bieżące gminy przedstawiła Pani Wójt – Dorota Wasik, która poinformowała, że:</w:t>
      </w:r>
    </w:p>
    <w:p w14:paraId="3833195E" w14:textId="77777777" w:rsidR="00915952" w:rsidRPr="00915952" w:rsidRDefault="00915952" w:rsidP="00915952">
      <w:pPr>
        <w:jc w:val="both"/>
        <w:rPr>
          <w:b/>
          <w:bCs/>
        </w:rPr>
      </w:pPr>
      <w:r w:rsidRPr="00915952">
        <w:rPr>
          <w:b/>
          <w:bCs/>
        </w:rPr>
        <w:t>- uczestniczyłam w spotkaniu w Gdańsku na temat programu dla Żuław (trzeci etap), plan jest duży tj. ok. 280 mln zł, z tego dla gminy Markusy – ponad 130 mln zł,</w:t>
      </w:r>
    </w:p>
    <w:p w14:paraId="1B60F601" w14:textId="77777777" w:rsidR="00915952" w:rsidRPr="00915952" w:rsidRDefault="00915952" w:rsidP="00915952">
      <w:pPr>
        <w:jc w:val="both"/>
        <w:rPr>
          <w:b/>
          <w:bCs/>
        </w:rPr>
      </w:pPr>
      <w:r w:rsidRPr="00915952">
        <w:rPr>
          <w:b/>
          <w:bCs/>
        </w:rPr>
        <w:t>- priorytetowym zadaniem gminy są remonty dróg oraz inne inwestycje (biblioteka, oczyszczalnie ścieków,  remont szkoły w Zwierznie itp.),</w:t>
      </w:r>
    </w:p>
    <w:p w14:paraId="71CA4972" w14:textId="112356E7" w:rsidR="00915952" w:rsidRDefault="00915952" w:rsidP="00915952">
      <w:pPr>
        <w:jc w:val="both"/>
        <w:rPr>
          <w:b/>
          <w:bCs/>
        </w:rPr>
      </w:pPr>
      <w:r w:rsidRPr="00915952">
        <w:rPr>
          <w:b/>
          <w:bCs/>
        </w:rPr>
        <w:t>- w ubiegłą sobotę odbyło się narodowe czytanie</w:t>
      </w:r>
      <w:r>
        <w:rPr>
          <w:b/>
          <w:bCs/>
        </w:rPr>
        <w:t>,</w:t>
      </w:r>
    </w:p>
    <w:p w14:paraId="36248C26" w14:textId="2FC5DA19" w:rsidR="00915952" w:rsidRDefault="00745921" w:rsidP="00915952">
      <w:pPr>
        <w:jc w:val="both"/>
        <w:rPr>
          <w:b/>
          <w:bCs/>
        </w:rPr>
      </w:pPr>
      <w:r>
        <w:rPr>
          <w:b/>
          <w:bCs/>
        </w:rPr>
        <w:t>- dnia 04 września miejsce miało rozpoczęcie nowego roku szkolnego,</w:t>
      </w:r>
    </w:p>
    <w:p w14:paraId="444D45C6" w14:textId="77777777" w:rsidR="00745921" w:rsidRDefault="00745921" w:rsidP="00915952">
      <w:pPr>
        <w:jc w:val="both"/>
        <w:rPr>
          <w:b/>
          <w:bCs/>
        </w:rPr>
      </w:pPr>
      <w:r>
        <w:rPr>
          <w:b/>
          <w:bCs/>
        </w:rPr>
        <w:t>- remontowany jest most w Dzierzgonce, w przyszłym roku odnowiony zostanie most w m. Jezioro,</w:t>
      </w:r>
    </w:p>
    <w:p w14:paraId="21D228BE" w14:textId="2A2574A9" w:rsidR="00745921" w:rsidRPr="00915952" w:rsidRDefault="005250F1" w:rsidP="00915952">
      <w:pPr>
        <w:jc w:val="both"/>
        <w:rPr>
          <w:b/>
          <w:bCs/>
        </w:rPr>
      </w:pPr>
      <w:r>
        <w:rPr>
          <w:b/>
          <w:bCs/>
        </w:rPr>
        <w:t>- dobiega końca pierwszy etap remontu drogi we wsi Stalewo,</w:t>
      </w:r>
      <w:r w:rsidR="00566362">
        <w:rPr>
          <w:b/>
          <w:bCs/>
        </w:rPr>
        <w:t xml:space="preserve"> </w:t>
      </w:r>
      <w:r w:rsidR="00745921">
        <w:rPr>
          <w:b/>
          <w:bCs/>
        </w:rPr>
        <w:t xml:space="preserve"> </w:t>
      </w:r>
    </w:p>
    <w:p w14:paraId="54171B57" w14:textId="5B0578AE" w:rsidR="00915952" w:rsidRDefault="00566362" w:rsidP="007D3715">
      <w:pPr>
        <w:jc w:val="both"/>
        <w:rPr>
          <w:b/>
          <w:bCs/>
        </w:rPr>
      </w:pPr>
      <w:r>
        <w:rPr>
          <w:b/>
          <w:bCs/>
        </w:rPr>
        <w:t>- rozpoczęły się prace remontowe na odcinku drogi Markusy Płn. – Zw. Pole,</w:t>
      </w:r>
    </w:p>
    <w:p w14:paraId="482196F2" w14:textId="6DE7131A" w:rsidR="00566362" w:rsidRDefault="00CE5126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D8629A">
        <w:rPr>
          <w:b/>
          <w:bCs/>
        </w:rPr>
        <w:t>- na terenie gminy odbył się rajd starych aut,</w:t>
      </w:r>
    </w:p>
    <w:p w14:paraId="7E32824C" w14:textId="403EB79C" w:rsidR="00D8629A" w:rsidRDefault="00493EA4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DF2A39">
        <w:rPr>
          <w:b/>
          <w:bCs/>
        </w:rPr>
        <w:t xml:space="preserve">dnia 9 września br. </w:t>
      </w:r>
      <w:r>
        <w:rPr>
          <w:b/>
          <w:bCs/>
        </w:rPr>
        <w:t>w</w:t>
      </w:r>
      <w:r w:rsidR="00A40D4A">
        <w:rPr>
          <w:b/>
          <w:bCs/>
        </w:rPr>
        <w:t xml:space="preserve"> Gminie Gronowo Elbląskie  </w:t>
      </w:r>
      <w:r w:rsidR="00DF2A39">
        <w:rPr>
          <w:b/>
          <w:bCs/>
        </w:rPr>
        <w:t xml:space="preserve"> odbyły się dożynki gminne,</w:t>
      </w:r>
    </w:p>
    <w:p w14:paraId="1DBA25B9" w14:textId="6BB61099" w:rsidR="00DF2A39" w:rsidRDefault="00F440CA" w:rsidP="007D3715">
      <w:pPr>
        <w:jc w:val="both"/>
        <w:rPr>
          <w:b/>
          <w:bCs/>
        </w:rPr>
      </w:pPr>
      <w:r>
        <w:rPr>
          <w:b/>
          <w:bCs/>
        </w:rPr>
        <w:lastRenderedPageBreak/>
        <w:t>- uczniowie klas IV otrzymali bezpłatne laptopy,</w:t>
      </w:r>
    </w:p>
    <w:p w14:paraId="33435227" w14:textId="5928A30A" w:rsidR="00F440CA" w:rsidRDefault="009F021B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ED728A">
        <w:rPr>
          <w:b/>
          <w:bCs/>
        </w:rPr>
        <w:t>zgłosili się firma oferująca tańszy gaz, porozmawiamy o tym z sołtysami,</w:t>
      </w:r>
    </w:p>
    <w:p w14:paraId="32A9F703" w14:textId="3AE81A1F" w:rsidR="00ED728A" w:rsidRDefault="00BF76CE" w:rsidP="007D3715">
      <w:pPr>
        <w:jc w:val="both"/>
        <w:rPr>
          <w:b/>
          <w:bCs/>
        </w:rPr>
      </w:pPr>
      <w:r>
        <w:rPr>
          <w:b/>
          <w:bCs/>
        </w:rPr>
        <w:t xml:space="preserve">- dnia 6 październia  </w:t>
      </w:r>
      <w:r w:rsidR="00E27CB5">
        <w:rPr>
          <w:b/>
          <w:bCs/>
        </w:rPr>
        <w:t>jednostka OSP Nowe Dolno obchodzić będzie jubileusz 70-lecia działalności,</w:t>
      </w:r>
    </w:p>
    <w:p w14:paraId="779098C8" w14:textId="38F6A35D" w:rsidR="00D176E7" w:rsidRDefault="003156B9" w:rsidP="007D3715">
      <w:pPr>
        <w:jc w:val="both"/>
        <w:rPr>
          <w:b/>
          <w:bCs/>
        </w:rPr>
      </w:pPr>
      <w:r>
        <w:rPr>
          <w:b/>
          <w:bCs/>
        </w:rPr>
        <w:t xml:space="preserve">-  niebawem rozpocznie się remont biblioteki w Zwierznie, </w:t>
      </w:r>
    </w:p>
    <w:p w14:paraId="1FE17CC9" w14:textId="374B5146" w:rsidR="00ED728A" w:rsidRDefault="00D176E7" w:rsidP="007D3715">
      <w:pPr>
        <w:jc w:val="both"/>
        <w:rPr>
          <w:b/>
          <w:bCs/>
        </w:rPr>
      </w:pPr>
      <w:r>
        <w:rPr>
          <w:b/>
          <w:bCs/>
        </w:rPr>
        <w:t xml:space="preserve">- do zimy </w:t>
      </w:r>
      <w:r w:rsidR="0075364D">
        <w:rPr>
          <w:b/>
          <w:bCs/>
        </w:rPr>
        <w:t>wykonać należy prace dot. naprawy dachu i ściany w Szkole Podstawowej w Zwierznie</w:t>
      </w:r>
      <w:r w:rsidR="00026E37">
        <w:rPr>
          <w:b/>
          <w:bCs/>
        </w:rPr>
        <w:t>.</w:t>
      </w:r>
    </w:p>
    <w:p w14:paraId="5E8BA3EB" w14:textId="110C85CA" w:rsidR="0075364D" w:rsidRDefault="00734E10" w:rsidP="007D3715">
      <w:pPr>
        <w:jc w:val="both"/>
        <w:rPr>
          <w:b/>
          <w:bCs/>
        </w:rPr>
      </w:pPr>
      <w:r>
        <w:rPr>
          <w:b/>
          <w:bCs/>
        </w:rPr>
        <w:t>Ad. 5.</w:t>
      </w:r>
    </w:p>
    <w:p w14:paraId="7766DF4B" w14:textId="77777777" w:rsidR="00734E10" w:rsidRPr="00734E10" w:rsidRDefault="00734E10" w:rsidP="00734E10">
      <w:pPr>
        <w:jc w:val="both"/>
        <w:rPr>
          <w:b/>
          <w:bCs/>
        </w:rPr>
      </w:pPr>
      <w:r w:rsidRPr="00734E10">
        <w:rPr>
          <w:b/>
          <w:bCs/>
        </w:rPr>
        <w:t>Protokół z poprzedniej Sesji został przyjęty przez radnych w formie glosowania, które przebiegało następująco:</w:t>
      </w:r>
    </w:p>
    <w:p w14:paraId="40913210" w14:textId="77777777" w:rsidR="00734E10" w:rsidRPr="00734E10" w:rsidRDefault="00734E10" w:rsidP="00734E10">
      <w:pPr>
        <w:jc w:val="both"/>
        <w:rPr>
          <w:b/>
          <w:bCs/>
        </w:rPr>
      </w:pPr>
      <w:bookmarkStart w:id="0" w:name="_Hlk144884456"/>
      <w:r w:rsidRPr="00734E10">
        <w:rPr>
          <w:b/>
          <w:bCs/>
        </w:rPr>
        <w:t>Stan radnych -  15</w:t>
      </w:r>
    </w:p>
    <w:p w14:paraId="1D3A665B" w14:textId="36D02C65" w:rsidR="00734E10" w:rsidRPr="00734E10" w:rsidRDefault="00734E10" w:rsidP="00734E10">
      <w:pPr>
        <w:jc w:val="both"/>
        <w:rPr>
          <w:b/>
          <w:bCs/>
        </w:rPr>
      </w:pPr>
      <w:r w:rsidRPr="00734E10">
        <w:rPr>
          <w:b/>
          <w:bCs/>
        </w:rPr>
        <w:t>Obecnych  – 1</w:t>
      </w:r>
      <w:r>
        <w:rPr>
          <w:b/>
          <w:bCs/>
        </w:rPr>
        <w:t>3</w:t>
      </w:r>
    </w:p>
    <w:p w14:paraId="64758307" w14:textId="2A90E058" w:rsidR="00734E10" w:rsidRPr="00734E10" w:rsidRDefault="00734E10" w:rsidP="00734E10">
      <w:pPr>
        <w:jc w:val="both"/>
        <w:rPr>
          <w:b/>
          <w:bCs/>
        </w:rPr>
      </w:pPr>
      <w:r w:rsidRPr="00734E10">
        <w:rPr>
          <w:b/>
          <w:bCs/>
        </w:rPr>
        <w:t>Za przyjęciem protokołu głosowało – 1</w:t>
      </w:r>
      <w:r>
        <w:rPr>
          <w:b/>
          <w:bCs/>
        </w:rPr>
        <w:t>3</w:t>
      </w:r>
      <w:r w:rsidRPr="00734E10">
        <w:rPr>
          <w:b/>
          <w:bCs/>
        </w:rPr>
        <w:t>.</w:t>
      </w:r>
    </w:p>
    <w:bookmarkEnd w:id="0"/>
    <w:p w14:paraId="0B3098CF" w14:textId="77777777" w:rsidR="00734E10" w:rsidRPr="00734E10" w:rsidRDefault="00734E10" w:rsidP="00734E10">
      <w:pPr>
        <w:jc w:val="both"/>
        <w:rPr>
          <w:b/>
          <w:bCs/>
        </w:rPr>
      </w:pPr>
      <w:r w:rsidRPr="00734E10">
        <w:rPr>
          <w:b/>
          <w:bCs/>
        </w:rPr>
        <w:t>Protokół nie był odczytywany ze względu na fakt, że został wyłożony do wglądu przed obradami Sesji i każdy mógł zapoznać się z jego treścią.</w:t>
      </w:r>
    </w:p>
    <w:p w14:paraId="3DDD5935" w14:textId="0A7F0090" w:rsidR="00F440CA" w:rsidRDefault="003C06B0" w:rsidP="007D3715">
      <w:pPr>
        <w:jc w:val="both"/>
        <w:rPr>
          <w:b/>
          <w:bCs/>
        </w:rPr>
      </w:pPr>
      <w:r>
        <w:rPr>
          <w:b/>
          <w:bCs/>
        </w:rPr>
        <w:t>Ad. 6.</w:t>
      </w:r>
    </w:p>
    <w:p w14:paraId="7345F80B" w14:textId="519B2FDA" w:rsidR="00D37FD3" w:rsidRDefault="00570F07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37FD3">
        <w:rPr>
          <w:b/>
          <w:bCs/>
        </w:rPr>
        <w:t>Uchwał</w:t>
      </w:r>
      <w:r>
        <w:rPr>
          <w:b/>
          <w:bCs/>
        </w:rPr>
        <w:t xml:space="preserve">a </w:t>
      </w:r>
      <w:r w:rsidRPr="00D37FD3">
        <w:rPr>
          <w:b/>
          <w:bCs/>
        </w:rPr>
        <w:t>Nr VII/</w:t>
      </w:r>
      <w:r>
        <w:rPr>
          <w:b/>
          <w:bCs/>
        </w:rPr>
        <w:t>37</w:t>
      </w:r>
      <w:r w:rsidRPr="00D37FD3">
        <w:rPr>
          <w:b/>
          <w:bCs/>
        </w:rPr>
        <w:t xml:space="preserve">/2023 </w:t>
      </w:r>
      <w:r>
        <w:rPr>
          <w:b/>
          <w:bCs/>
        </w:rPr>
        <w:t xml:space="preserve">- </w:t>
      </w:r>
      <w:r w:rsidRPr="00D37FD3">
        <w:rPr>
          <w:b/>
          <w:bCs/>
        </w:rPr>
        <w:t>w sprawie</w:t>
      </w:r>
      <w:r>
        <w:rPr>
          <w:b/>
          <w:bCs/>
        </w:rPr>
        <w:t xml:space="preserve"> </w:t>
      </w:r>
      <w:r w:rsidR="009C1B75">
        <w:rPr>
          <w:b/>
          <w:bCs/>
        </w:rPr>
        <w:t>zmiany Wieloletnie</w:t>
      </w:r>
      <w:r w:rsidR="00201849">
        <w:rPr>
          <w:b/>
          <w:bCs/>
        </w:rPr>
        <w:t>j</w:t>
      </w:r>
      <w:r w:rsidR="009C1B75">
        <w:rPr>
          <w:b/>
          <w:bCs/>
        </w:rPr>
        <w:t xml:space="preserve"> Prognozy Finansowej Gminy Markusy na lata 2023 – 2032,</w:t>
      </w:r>
    </w:p>
    <w:p w14:paraId="36DB83EC" w14:textId="77777777" w:rsidR="00A63C1C" w:rsidRPr="00A63C1C" w:rsidRDefault="00A63C1C" w:rsidP="00A63C1C">
      <w:pPr>
        <w:jc w:val="both"/>
        <w:rPr>
          <w:b/>
          <w:bCs/>
        </w:rPr>
      </w:pPr>
      <w:bookmarkStart w:id="1" w:name="_Hlk147996059"/>
      <w:r w:rsidRPr="00A63C1C">
        <w:rPr>
          <w:b/>
          <w:bCs/>
        </w:rPr>
        <w:t>Stan radnych -  15</w:t>
      </w:r>
    </w:p>
    <w:p w14:paraId="1E60BF84" w14:textId="5713CE15" w:rsidR="00A63C1C" w:rsidRPr="00A63C1C" w:rsidRDefault="00A63C1C" w:rsidP="00A63C1C">
      <w:pPr>
        <w:jc w:val="both"/>
        <w:rPr>
          <w:b/>
          <w:bCs/>
        </w:rPr>
      </w:pPr>
      <w:r w:rsidRPr="00A63C1C">
        <w:rPr>
          <w:b/>
          <w:bCs/>
        </w:rPr>
        <w:t>Obecnych  – 1</w:t>
      </w:r>
      <w:r>
        <w:rPr>
          <w:b/>
          <w:bCs/>
        </w:rPr>
        <w:t>3</w:t>
      </w:r>
    </w:p>
    <w:p w14:paraId="2DFF5137" w14:textId="007C41FC" w:rsidR="00A63C1C" w:rsidRDefault="00A63C1C" w:rsidP="007D3715">
      <w:pPr>
        <w:jc w:val="both"/>
        <w:rPr>
          <w:b/>
          <w:bCs/>
        </w:rPr>
      </w:pPr>
      <w:r w:rsidRPr="00A63C1C">
        <w:rPr>
          <w:b/>
          <w:bCs/>
        </w:rPr>
        <w:t>Za podjęciem uchwały  głosowało – 1</w:t>
      </w:r>
      <w:r>
        <w:rPr>
          <w:b/>
          <w:bCs/>
        </w:rPr>
        <w:t>3</w:t>
      </w:r>
      <w:r w:rsidRPr="00A63C1C">
        <w:rPr>
          <w:b/>
          <w:bCs/>
        </w:rPr>
        <w:t>.</w:t>
      </w:r>
    </w:p>
    <w:bookmarkEnd w:id="1"/>
    <w:p w14:paraId="5F8E1B16" w14:textId="6B748E0D" w:rsidR="00570F07" w:rsidRDefault="00570F07" w:rsidP="007D3715">
      <w:pPr>
        <w:jc w:val="both"/>
        <w:rPr>
          <w:b/>
          <w:bCs/>
        </w:rPr>
      </w:pPr>
      <w:r w:rsidRPr="00570F07">
        <w:rPr>
          <w:b/>
          <w:bCs/>
        </w:rPr>
        <w:t xml:space="preserve">- </w:t>
      </w:r>
      <w:r w:rsidRPr="00D37FD3">
        <w:rPr>
          <w:b/>
          <w:bCs/>
        </w:rPr>
        <w:t>Uchwał</w:t>
      </w:r>
      <w:r w:rsidRPr="00570F07">
        <w:rPr>
          <w:b/>
          <w:bCs/>
        </w:rPr>
        <w:t xml:space="preserve">a </w:t>
      </w:r>
      <w:r w:rsidRPr="00D37FD3">
        <w:rPr>
          <w:b/>
          <w:bCs/>
        </w:rPr>
        <w:t>Nr VII/</w:t>
      </w:r>
      <w:r>
        <w:rPr>
          <w:b/>
          <w:bCs/>
        </w:rPr>
        <w:t>38</w:t>
      </w:r>
      <w:r w:rsidRPr="00D37FD3">
        <w:rPr>
          <w:b/>
          <w:bCs/>
        </w:rPr>
        <w:t xml:space="preserve">/2023 </w:t>
      </w:r>
      <w:r w:rsidRPr="00570F07">
        <w:rPr>
          <w:b/>
          <w:bCs/>
        </w:rPr>
        <w:t xml:space="preserve">- </w:t>
      </w:r>
      <w:r w:rsidRPr="00D37FD3">
        <w:rPr>
          <w:b/>
          <w:bCs/>
        </w:rPr>
        <w:t>w sprawie</w:t>
      </w:r>
      <w:r w:rsidR="009C1B75">
        <w:rPr>
          <w:b/>
          <w:bCs/>
        </w:rPr>
        <w:t xml:space="preserve"> </w:t>
      </w:r>
      <w:r w:rsidR="009F70CC" w:rsidRPr="009F70CC">
        <w:rPr>
          <w:b/>
          <w:bCs/>
        </w:rPr>
        <w:t>zmiany Uchwały Nr X/51/2022 Rady Gminy Markusy z dnia 16 grudnia 2022 roku w sprawie uchwalenia budżetu gminy na rok 2023,</w:t>
      </w:r>
    </w:p>
    <w:p w14:paraId="30F01BD0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Stan radnych -  15</w:t>
      </w:r>
    </w:p>
    <w:p w14:paraId="0667C678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Obecnych  – 13</w:t>
      </w:r>
    </w:p>
    <w:p w14:paraId="45ADA06C" w14:textId="762C9FC2" w:rsidR="007A4450" w:rsidRDefault="007A4450" w:rsidP="007D3715">
      <w:pPr>
        <w:jc w:val="both"/>
        <w:rPr>
          <w:b/>
          <w:bCs/>
        </w:rPr>
      </w:pPr>
      <w:r w:rsidRPr="007A4450">
        <w:rPr>
          <w:b/>
          <w:bCs/>
        </w:rPr>
        <w:t>Za podjęciem uchwały  głosowało – 13.</w:t>
      </w:r>
    </w:p>
    <w:p w14:paraId="0FC95134" w14:textId="28F9D994" w:rsidR="00570F07" w:rsidRDefault="00570F07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37FD3">
        <w:rPr>
          <w:b/>
          <w:bCs/>
        </w:rPr>
        <w:t>Uchwał</w:t>
      </w:r>
      <w:r>
        <w:rPr>
          <w:b/>
          <w:bCs/>
        </w:rPr>
        <w:t xml:space="preserve">a </w:t>
      </w:r>
      <w:r w:rsidRPr="00D37FD3">
        <w:rPr>
          <w:b/>
          <w:bCs/>
        </w:rPr>
        <w:t>Nr VII/</w:t>
      </w:r>
      <w:r>
        <w:rPr>
          <w:b/>
          <w:bCs/>
        </w:rPr>
        <w:t>39</w:t>
      </w:r>
      <w:r w:rsidRPr="00D37FD3">
        <w:rPr>
          <w:b/>
          <w:bCs/>
        </w:rPr>
        <w:t xml:space="preserve">/2023 </w:t>
      </w:r>
      <w:r>
        <w:rPr>
          <w:b/>
          <w:bCs/>
        </w:rPr>
        <w:t xml:space="preserve">- </w:t>
      </w:r>
      <w:r w:rsidRPr="00D37FD3">
        <w:rPr>
          <w:b/>
          <w:bCs/>
        </w:rPr>
        <w:t>w sprawie</w:t>
      </w:r>
      <w:r w:rsidR="00185CAD">
        <w:rPr>
          <w:b/>
          <w:bCs/>
        </w:rPr>
        <w:t xml:space="preserve"> </w:t>
      </w:r>
      <w:r w:rsidR="00B7668D" w:rsidRPr="00B7668D">
        <w:rPr>
          <w:b/>
          <w:bCs/>
        </w:rPr>
        <w:t>określenia wysokości stawek podatku od nieruchomości</w:t>
      </w:r>
    </w:p>
    <w:p w14:paraId="322F0C6F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Stan radnych -  15</w:t>
      </w:r>
    </w:p>
    <w:p w14:paraId="51FCD324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Obecnych  – 13</w:t>
      </w:r>
    </w:p>
    <w:p w14:paraId="2DE12AAD" w14:textId="1E96C887" w:rsidR="007A4450" w:rsidRDefault="007A4450" w:rsidP="007D3715">
      <w:pPr>
        <w:jc w:val="both"/>
        <w:rPr>
          <w:b/>
          <w:bCs/>
        </w:rPr>
      </w:pPr>
      <w:r w:rsidRPr="007A4450">
        <w:rPr>
          <w:b/>
          <w:bCs/>
        </w:rPr>
        <w:t>Za podjęciem uchwały  głosowało – 1</w:t>
      </w:r>
      <w:r>
        <w:rPr>
          <w:b/>
          <w:bCs/>
        </w:rPr>
        <w:t>1</w:t>
      </w:r>
    </w:p>
    <w:p w14:paraId="518A4BBE" w14:textId="3B0043C8" w:rsidR="007A4450" w:rsidRDefault="007A4450" w:rsidP="007D3715">
      <w:pPr>
        <w:jc w:val="both"/>
        <w:rPr>
          <w:b/>
          <w:bCs/>
        </w:rPr>
      </w:pPr>
      <w:r>
        <w:rPr>
          <w:b/>
          <w:bCs/>
        </w:rPr>
        <w:t>Wstrzymało się od głosowania – 2.</w:t>
      </w:r>
    </w:p>
    <w:p w14:paraId="053ADAE9" w14:textId="6DE037AD" w:rsidR="00D37FD3" w:rsidRPr="00D37FD3" w:rsidRDefault="00D37FD3" w:rsidP="00D37FD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37FD3">
        <w:rPr>
          <w:b/>
          <w:bCs/>
        </w:rPr>
        <w:t>Uchwał</w:t>
      </w:r>
      <w:r>
        <w:rPr>
          <w:b/>
          <w:bCs/>
        </w:rPr>
        <w:t xml:space="preserve">a </w:t>
      </w:r>
      <w:r w:rsidRPr="00D37FD3">
        <w:rPr>
          <w:b/>
          <w:bCs/>
        </w:rPr>
        <w:t xml:space="preserve">Nr VII/40/2023 </w:t>
      </w:r>
      <w:r>
        <w:rPr>
          <w:b/>
          <w:bCs/>
        </w:rPr>
        <w:t xml:space="preserve">- </w:t>
      </w:r>
      <w:r w:rsidRPr="00D37FD3">
        <w:rPr>
          <w:b/>
          <w:bCs/>
        </w:rPr>
        <w:t>w sprawie regulaminu określającego zasady wynagrodzenia za pracę oraz przyznawania dodatków i innych składników wynagrodzenia dla nauczycieli w szkołach prowadzonych przez Gminę Markusy</w:t>
      </w:r>
    </w:p>
    <w:p w14:paraId="7377DDB3" w14:textId="77777777" w:rsidR="007A4450" w:rsidRDefault="007A4450" w:rsidP="007A4450">
      <w:pPr>
        <w:jc w:val="both"/>
        <w:rPr>
          <w:b/>
          <w:bCs/>
        </w:rPr>
      </w:pPr>
    </w:p>
    <w:p w14:paraId="22878A2E" w14:textId="7D59A766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lastRenderedPageBreak/>
        <w:t>Stan radnych -  15</w:t>
      </w:r>
    </w:p>
    <w:p w14:paraId="44CCD815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Obecnych  – 13</w:t>
      </w:r>
    </w:p>
    <w:p w14:paraId="018A8183" w14:textId="77777777" w:rsidR="007A4450" w:rsidRPr="007A4450" w:rsidRDefault="007A4450" w:rsidP="007A4450">
      <w:pPr>
        <w:jc w:val="both"/>
        <w:rPr>
          <w:b/>
          <w:bCs/>
        </w:rPr>
      </w:pPr>
      <w:r w:rsidRPr="007A4450">
        <w:rPr>
          <w:b/>
          <w:bCs/>
        </w:rPr>
        <w:t>Za podjęciem uchwały  głosowało – 13.</w:t>
      </w:r>
    </w:p>
    <w:p w14:paraId="0B7E7D7A" w14:textId="09BF781F" w:rsidR="003C06B0" w:rsidRDefault="00932B8A" w:rsidP="007D3715">
      <w:pPr>
        <w:jc w:val="both"/>
        <w:rPr>
          <w:b/>
          <w:bCs/>
        </w:rPr>
      </w:pPr>
      <w:r>
        <w:rPr>
          <w:b/>
          <w:bCs/>
        </w:rPr>
        <w:t>Ad. 7.</w:t>
      </w:r>
    </w:p>
    <w:p w14:paraId="0C59CC85" w14:textId="52A8EC69" w:rsidR="00932B8A" w:rsidRDefault="00932B8A" w:rsidP="007D3715">
      <w:pPr>
        <w:jc w:val="both"/>
        <w:rPr>
          <w:b/>
          <w:bCs/>
        </w:rPr>
      </w:pPr>
      <w:r>
        <w:rPr>
          <w:b/>
          <w:bCs/>
        </w:rPr>
        <w:t>Sprawy różne:</w:t>
      </w:r>
    </w:p>
    <w:p w14:paraId="655ECD65" w14:textId="755D3478" w:rsidR="00932B8A" w:rsidRDefault="005C58CE" w:rsidP="007D3715">
      <w:pPr>
        <w:jc w:val="both"/>
        <w:rPr>
          <w:b/>
          <w:bCs/>
        </w:rPr>
      </w:pPr>
      <w:r w:rsidRPr="005C58CE">
        <w:rPr>
          <w:b/>
          <w:bCs/>
          <w:u w:val="single"/>
        </w:rPr>
        <w:t>- Renata Podbereżna</w:t>
      </w:r>
      <w:r>
        <w:rPr>
          <w:b/>
          <w:bCs/>
        </w:rPr>
        <w:t xml:space="preserve"> </w:t>
      </w:r>
      <w:r w:rsidR="00B33AAA">
        <w:rPr>
          <w:b/>
          <w:bCs/>
        </w:rPr>
        <w:t>–</w:t>
      </w:r>
      <w:r>
        <w:rPr>
          <w:b/>
          <w:bCs/>
        </w:rPr>
        <w:t xml:space="preserve"> </w:t>
      </w:r>
      <w:r w:rsidR="00B33AAA">
        <w:rPr>
          <w:b/>
          <w:bCs/>
        </w:rPr>
        <w:t>otrzymałam telefon z</w:t>
      </w:r>
      <w:r w:rsidR="00472AA8">
        <w:rPr>
          <w:b/>
          <w:bCs/>
        </w:rPr>
        <w:t xml:space="preserve"> ostrzeżeniem</w:t>
      </w:r>
      <w:r w:rsidR="00B33AAA">
        <w:rPr>
          <w:b/>
          <w:bCs/>
        </w:rPr>
        <w:t xml:space="preserve">, że </w:t>
      </w:r>
      <w:r w:rsidR="00472AA8">
        <w:rPr>
          <w:b/>
          <w:bCs/>
        </w:rPr>
        <w:t xml:space="preserve">zdarzają się próby nocnych  kradzieży na terenie gminy, </w:t>
      </w:r>
      <w:r w:rsidR="0004623E">
        <w:rPr>
          <w:b/>
          <w:bCs/>
        </w:rPr>
        <w:t>sprawcy poruszają się podobno niebieskim busem i małym białym samochodem,</w:t>
      </w:r>
    </w:p>
    <w:p w14:paraId="550D7731" w14:textId="40800FD5" w:rsidR="00D8629A" w:rsidRDefault="00B14B88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B14B88">
        <w:rPr>
          <w:b/>
          <w:bCs/>
          <w:u w:val="single"/>
        </w:rPr>
        <w:t>Adam Adamiak</w:t>
      </w:r>
      <w:r>
        <w:rPr>
          <w:b/>
          <w:bCs/>
        </w:rPr>
        <w:t xml:space="preserve"> </w:t>
      </w:r>
      <w:r w:rsidR="009108D2">
        <w:rPr>
          <w:b/>
          <w:bCs/>
        </w:rPr>
        <w:t>–</w:t>
      </w:r>
      <w:r>
        <w:rPr>
          <w:b/>
          <w:bCs/>
        </w:rPr>
        <w:t xml:space="preserve"> </w:t>
      </w:r>
      <w:r w:rsidR="009108D2">
        <w:rPr>
          <w:b/>
          <w:bCs/>
        </w:rPr>
        <w:t>dziękuję za okoszenie rowów,</w:t>
      </w:r>
    </w:p>
    <w:p w14:paraId="023816DF" w14:textId="02CABC06" w:rsidR="009108D2" w:rsidRDefault="009108D2" w:rsidP="007D3715">
      <w:pPr>
        <w:jc w:val="both"/>
        <w:rPr>
          <w:b/>
          <w:bCs/>
        </w:rPr>
      </w:pPr>
      <w:r w:rsidRPr="009108D2">
        <w:rPr>
          <w:b/>
          <w:bCs/>
          <w:u w:val="single"/>
        </w:rPr>
        <w:t>- Iwona Romanowska – Krempa</w:t>
      </w:r>
      <w:r>
        <w:rPr>
          <w:b/>
          <w:bCs/>
        </w:rPr>
        <w:t xml:space="preserve"> </w:t>
      </w:r>
      <w:r w:rsidR="000B7B7C">
        <w:rPr>
          <w:b/>
          <w:bCs/>
        </w:rPr>
        <w:t>–</w:t>
      </w:r>
      <w:r>
        <w:rPr>
          <w:b/>
          <w:bCs/>
        </w:rPr>
        <w:t xml:space="preserve"> </w:t>
      </w:r>
      <w:r w:rsidR="000B7B7C">
        <w:rPr>
          <w:b/>
          <w:bCs/>
        </w:rPr>
        <w:t xml:space="preserve">w niektórych miejscowościach </w:t>
      </w:r>
      <w:r w:rsidR="008D1322">
        <w:rPr>
          <w:b/>
          <w:bCs/>
        </w:rPr>
        <w:t xml:space="preserve">drogi są okaszane do polowy rowu, a gdzie indziej tylko pobocza, </w:t>
      </w:r>
    </w:p>
    <w:p w14:paraId="1539560C" w14:textId="7A5D7710" w:rsidR="008D1322" w:rsidRDefault="00A84177" w:rsidP="007D3715">
      <w:pPr>
        <w:jc w:val="both"/>
        <w:rPr>
          <w:b/>
          <w:bCs/>
        </w:rPr>
      </w:pPr>
      <w:r w:rsidRPr="00A84177">
        <w:rPr>
          <w:b/>
          <w:bCs/>
          <w:u w:val="single"/>
        </w:rPr>
        <w:t>- Robert Kałmuczak</w:t>
      </w:r>
      <w:r>
        <w:rPr>
          <w:b/>
          <w:bCs/>
        </w:rPr>
        <w:t xml:space="preserve"> </w:t>
      </w:r>
      <w:r w:rsidR="00B05310">
        <w:rPr>
          <w:b/>
          <w:bCs/>
        </w:rPr>
        <w:t>–</w:t>
      </w:r>
      <w:r>
        <w:rPr>
          <w:b/>
          <w:bCs/>
        </w:rPr>
        <w:t xml:space="preserve"> </w:t>
      </w:r>
      <w:r w:rsidR="00B05310">
        <w:rPr>
          <w:b/>
          <w:bCs/>
        </w:rPr>
        <w:t>zawarliśmy umowę zlecenie z Zarządem Dróg Powiatowych na koszenie poboczy ze stawka 0,40 zł za km. Nie dostajemy pieniędzy na koszenie do środka rowu</w:t>
      </w:r>
      <w:r w:rsidR="00CD7D94">
        <w:rPr>
          <w:b/>
          <w:bCs/>
        </w:rPr>
        <w:t>,</w:t>
      </w:r>
    </w:p>
    <w:p w14:paraId="15E469C1" w14:textId="37C40C7B" w:rsidR="00CD7D94" w:rsidRDefault="00CD7D94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CD7D94">
        <w:rPr>
          <w:b/>
          <w:bCs/>
          <w:u w:val="single"/>
        </w:rPr>
        <w:t>Beata Bajdan</w:t>
      </w:r>
      <w:r>
        <w:rPr>
          <w:b/>
          <w:bCs/>
        </w:rPr>
        <w:t xml:space="preserve"> </w:t>
      </w:r>
      <w:r w:rsidR="009A10BA">
        <w:rPr>
          <w:b/>
          <w:bCs/>
        </w:rPr>
        <w:t>–</w:t>
      </w:r>
      <w:r>
        <w:rPr>
          <w:b/>
          <w:bCs/>
        </w:rPr>
        <w:t xml:space="preserve"> </w:t>
      </w:r>
      <w:r w:rsidR="009A10BA">
        <w:rPr>
          <w:b/>
          <w:bCs/>
        </w:rPr>
        <w:t>w Żurawcu pobocza zarastają krzakami,</w:t>
      </w:r>
    </w:p>
    <w:p w14:paraId="12091099" w14:textId="7B8864EF" w:rsidR="009A10BA" w:rsidRDefault="009A10BA" w:rsidP="007D3715">
      <w:pPr>
        <w:jc w:val="both"/>
        <w:rPr>
          <w:b/>
          <w:bCs/>
        </w:rPr>
      </w:pPr>
      <w:r w:rsidRPr="009A10BA">
        <w:rPr>
          <w:b/>
          <w:bCs/>
          <w:u w:val="single"/>
        </w:rPr>
        <w:t>- Robert Kałmuczak</w:t>
      </w:r>
      <w:r w:rsidRPr="009A10BA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3A191D">
        <w:rPr>
          <w:b/>
          <w:bCs/>
        </w:rPr>
        <w:t>to jest droga powiatowa, my dostajemy pieniądze tylko za okaszanie poboczy. Nie będziemy za darmo wykonywać pra</w:t>
      </w:r>
      <w:r w:rsidR="00797C16">
        <w:rPr>
          <w:b/>
          <w:bCs/>
        </w:rPr>
        <w:t>c</w:t>
      </w:r>
      <w:r w:rsidR="003A191D">
        <w:rPr>
          <w:b/>
          <w:bCs/>
        </w:rPr>
        <w:t xml:space="preserve"> za ZDP, poza tym, nie wszystkie krzaki nadają się do rębakowania,</w:t>
      </w:r>
    </w:p>
    <w:p w14:paraId="4ECC9126" w14:textId="4017651A" w:rsidR="003A191D" w:rsidRDefault="003A191D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3A191D">
        <w:rPr>
          <w:b/>
          <w:bCs/>
          <w:u w:val="single"/>
        </w:rPr>
        <w:t>Ryszard Lazur</w:t>
      </w:r>
      <w:r>
        <w:rPr>
          <w:b/>
          <w:bCs/>
        </w:rPr>
        <w:t xml:space="preserve"> </w:t>
      </w:r>
      <w:r w:rsidR="00D441BF">
        <w:rPr>
          <w:b/>
          <w:bCs/>
        </w:rPr>
        <w:t>–</w:t>
      </w:r>
      <w:r>
        <w:rPr>
          <w:b/>
          <w:bCs/>
        </w:rPr>
        <w:t xml:space="preserve"> </w:t>
      </w:r>
      <w:r w:rsidR="00D441BF">
        <w:rPr>
          <w:b/>
          <w:bCs/>
        </w:rPr>
        <w:t>przydałby się jakiś materiał np. szlaka na  drogi dojazdowe do pól,</w:t>
      </w:r>
    </w:p>
    <w:p w14:paraId="5E17C1F8" w14:textId="5F29D79A" w:rsidR="00D441BF" w:rsidRDefault="00D441BF" w:rsidP="007D3715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441BF">
        <w:rPr>
          <w:b/>
          <w:bCs/>
          <w:u w:val="single"/>
        </w:rPr>
        <w:t>Skarbnik Gminy</w:t>
      </w:r>
      <w:r>
        <w:rPr>
          <w:b/>
          <w:bCs/>
        </w:rPr>
        <w:t xml:space="preserve"> </w:t>
      </w:r>
      <w:r w:rsidR="000C6349">
        <w:rPr>
          <w:b/>
          <w:bCs/>
        </w:rPr>
        <w:t>–</w:t>
      </w:r>
      <w:r>
        <w:rPr>
          <w:b/>
          <w:bCs/>
        </w:rPr>
        <w:t xml:space="preserve"> </w:t>
      </w:r>
      <w:r w:rsidR="000C6349">
        <w:rPr>
          <w:b/>
          <w:bCs/>
        </w:rPr>
        <w:t>materiał na drogi był zakupiony i składowany w GZK Sp. z o.o. Nie było zgłoszenia takiej potrzeby. Proszę złożyć wniosek na piśmie, nie znam cen szlaki ani jakości dróg gminnych,</w:t>
      </w:r>
    </w:p>
    <w:p w14:paraId="02486D23" w14:textId="2ACB97BB" w:rsidR="00AF2743" w:rsidRDefault="00AF2743" w:rsidP="007D3715">
      <w:pPr>
        <w:jc w:val="both"/>
        <w:rPr>
          <w:b/>
          <w:bCs/>
        </w:rPr>
      </w:pPr>
      <w:r w:rsidRPr="00AF2743">
        <w:rPr>
          <w:b/>
          <w:bCs/>
          <w:u w:val="single"/>
        </w:rPr>
        <w:t>- Robert Kałmuczak</w:t>
      </w:r>
      <w:r w:rsidRPr="00AF2743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E05250">
        <w:rPr>
          <w:b/>
          <w:bCs/>
        </w:rPr>
        <w:t>na terenie gminy wykonywane będą inwestycje  wodno – kanalizacyjne,</w:t>
      </w:r>
      <w:r w:rsidR="00830FA5">
        <w:rPr>
          <w:b/>
          <w:bCs/>
        </w:rPr>
        <w:t xml:space="preserve">, najgorszy jest etap pozyskania pozwoleń. </w:t>
      </w:r>
      <w:r w:rsidR="002631DE">
        <w:rPr>
          <w:b/>
          <w:bCs/>
        </w:rPr>
        <w:t xml:space="preserve">W planach są oczyszczalnie w Żurawcu, Markusach Zwierznie i Starym Dolnie. Ponadto wykonana zostanie studnia głębinowa w Żurawcu raz 3 zbiorniki retencyjne </w:t>
      </w:r>
      <w:r w:rsidR="00E0033D">
        <w:rPr>
          <w:b/>
          <w:bCs/>
        </w:rPr>
        <w:t>do</w:t>
      </w:r>
      <w:r w:rsidR="002631DE">
        <w:rPr>
          <w:b/>
          <w:bCs/>
        </w:rPr>
        <w:t xml:space="preserve"> celów pożarowych w Żurawcu, Krzewsku i Markusach. </w:t>
      </w:r>
      <w:r w:rsidR="00853709">
        <w:rPr>
          <w:b/>
          <w:bCs/>
        </w:rPr>
        <w:t xml:space="preserve">Cena wody jest za niska, ponieważ </w:t>
      </w:r>
      <w:r w:rsidR="002723AB">
        <w:rPr>
          <w:b/>
          <w:bCs/>
        </w:rPr>
        <w:t xml:space="preserve">wydatki </w:t>
      </w:r>
      <w:r w:rsidR="00E62783">
        <w:rPr>
          <w:b/>
          <w:bCs/>
        </w:rPr>
        <w:t xml:space="preserve">dot. realizacji tego zadania </w:t>
      </w:r>
      <w:r w:rsidR="002723AB">
        <w:rPr>
          <w:b/>
          <w:bCs/>
        </w:rPr>
        <w:t xml:space="preserve">przewyższają dochody. </w:t>
      </w:r>
      <w:r w:rsidR="009C4D0A">
        <w:rPr>
          <w:b/>
          <w:bCs/>
        </w:rPr>
        <w:t xml:space="preserve">Cztery lata temu do obsługi urządzeń zatrudnialiśmy 6 pracowników, a teraz jest ich tylko 4. Jest zgoda na podwyżkę stawki za 1 m3 wody o 0,03 zł na kolejne trzy lata. </w:t>
      </w:r>
      <w:r w:rsidR="00B26628">
        <w:rPr>
          <w:b/>
          <w:bCs/>
        </w:rPr>
        <w:t>Będziemy wnioskować o</w:t>
      </w:r>
      <w:r w:rsidR="002C50BD">
        <w:rPr>
          <w:b/>
          <w:bCs/>
        </w:rPr>
        <w:t xml:space="preserve"> skrócenie czasu obowiązywania w/w taryfy i o podwyżkę przynajmniej o 0,20 zł. </w:t>
      </w:r>
      <w:r w:rsidR="003E7F34">
        <w:rPr>
          <w:b/>
          <w:bCs/>
        </w:rPr>
        <w:t>Zakupiony został hydrant do straży w Nowym Dolnie</w:t>
      </w:r>
      <w:r w:rsidR="000B3180">
        <w:rPr>
          <w:b/>
          <w:bCs/>
        </w:rPr>
        <w:t xml:space="preserve">, </w:t>
      </w:r>
    </w:p>
    <w:p w14:paraId="3212EA6F" w14:textId="3415731D" w:rsidR="000B3180" w:rsidRDefault="000B3180" w:rsidP="007D3715">
      <w:pPr>
        <w:jc w:val="both"/>
        <w:rPr>
          <w:b/>
          <w:bCs/>
        </w:rPr>
      </w:pPr>
      <w:r w:rsidRPr="000B3180">
        <w:rPr>
          <w:b/>
          <w:bCs/>
          <w:u w:val="single"/>
        </w:rPr>
        <w:t>- Marek Kalinowski</w:t>
      </w:r>
      <w:r>
        <w:rPr>
          <w:b/>
          <w:bCs/>
        </w:rPr>
        <w:t xml:space="preserve"> </w:t>
      </w:r>
      <w:r w:rsidR="00C2128D">
        <w:rPr>
          <w:b/>
          <w:bCs/>
        </w:rPr>
        <w:t>–</w:t>
      </w:r>
      <w:r>
        <w:rPr>
          <w:b/>
          <w:bCs/>
        </w:rPr>
        <w:t xml:space="preserve"> </w:t>
      </w:r>
      <w:r w:rsidR="00C2128D">
        <w:rPr>
          <w:b/>
          <w:bCs/>
        </w:rPr>
        <w:t xml:space="preserve">hydranty są niekontrolowane , przez co dochodzi do spięć </w:t>
      </w:r>
      <w:r w:rsidR="007809E1">
        <w:rPr>
          <w:b/>
          <w:bCs/>
        </w:rPr>
        <w:t>i</w:t>
      </w:r>
      <w:r w:rsidR="00C2128D">
        <w:rPr>
          <w:b/>
          <w:bCs/>
        </w:rPr>
        <w:t xml:space="preserve"> spadków ciśnienia wody. </w:t>
      </w:r>
      <w:r w:rsidR="00D7334C">
        <w:rPr>
          <w:b/>
          <w:bCs/>
        </w:rPr>
        <w:t>Ma to także wpływ na pogorszenie jakości wody,</w:t>
      </w:r>
    </w:p>
    <w:p w14:paraId="62DE3DCE" w14:textId="21D68745" w:rsidR="003A191D" w:rsidRDefault="00880652" w:rsidP="007D3715">
      <w:pPr>
        <w:jc w:val="both"/>
        <w:rPr>
          <w:b/>
          <w:bCs/>
        </w:rPr>
      </w:pPr>
      <w:r w:rsidRPr="00880652">
        <w:rPr>
          <w:b/>
          <w:bCs/>
          <w:u w:val="single"/>
        </w:rPr>
        <w:t>- Robert Kałmuczak</w:t>
      </w:r>
      <w:r w:rsidRPr="00880652">
        <w:rPr>
          <w:b/>
          <w:bCs/>
        </w:rPr>
        <w:t xml:space="preserve"> –</w:t>
      </w:r>
      <w:r w:rsidR="000A3BF6">
        <w:rPr>
          <w:b/>
          <w:bCs/>
        </w:rPr>
        <w:t xml:space="preserve"> mamy obowiązek utrzymania i monitorowania hydrantów, musimy robić przeglądy itp.,</w:t>
      </w:r>
    </w:p>
    <w:p w14:paraId="339F1C95" w14:textId="029ACCC5" w:rsidR="00140AA9" w:rsidRDefault="00D82439" w:rsidP="007D3715">
      <w:pPr>
        <w:jc w:val="both"/>
        <w:rPr>
          <w:b/>
          <w:bCs/>
        </w:rPr>
      </w:pPr>
      <w:r w:rsidRPr="00D82439">
        <w:rPr>
          <w:b/>
          <w:bCs/>
          <w:u w:val="single"/>
        </w:rPr>
        <w:t>- Sekretarz Gminy</w:t>
      </w:r>
      <w:r>
        <w:rPr>
          <w:b/>
          <w:bCs/>
        </w:rPr>
        <w:t xml:space="preserve"> </w:t>
      </w:r>
      <w:r w:rsidR="009B6D18">
        <w:rPr>
          <w:b/>
          <w:bCs/>
        </w:rPr>
        <w:t>–</w:t>
      </w:r>
      <w:r>
        <w:rPr>
          <w:b/>
          <w:bCs/>
        </w:rPr>
        <w:t xml:space="preserve"> </w:t>
      </w:r>
      <w:r w:rsidR="009B6D18">
        <w:rPr>
          <w:b/>
          <w:bCs/>
        </w:rPr>
        <w:t xml:space="preserve">jest obwieszczenie Wójta Gminy </w:t>
      </w:r>
      <w:r w:rsidR="00140AA9">
        <w:rPr>
          <w:b/>
          <w:bCs/>
        </w:rPr>
        <w:t>w sprawie obwodów głosowania, powstaną 3 dodatkowe lokale wyborcze.</w:t>
      </w:r>
    </w:p>
    <w:p w14:paraId="461857A3" w14:textId="77777777" w:rsidR="004F7E0C" w:rsidRDefault="004F7E0C" w:rsidP="007D3715">
      <w:pPr>
        <w:jc w:val="both"/>
        <w:rPr>
          <w:b/>
          <w:bCs/>
        </w:rPr>
      </w:pPr>
    </w:p>
    <w:p w14:paraId="68EB1AB8" w14:textId="77777777" w:rsidR="004F7E0C" w:rsidRDefault="004F7E0C" w:rsidP="007D3715">
      <w:pPr>
        <w:jc w:val="both"/>
        <w:rPr>
          <w:b/>
          <w:bCs/>
        </w:rPr>
      </w:pPr>
    </w:p>
    <w:p w14:paraId="56A117F4" w14:textId="77777777" w:rsidR="004F7E0C" w:rsidRDefault="004F7E0C" w:rsidP="007D3715">
      <w:pPr>
        <w:jc w:val="both"/>
        <w:rPr>
          <w:b/>
          <w:bCs/>
        </w:rPr>
      </w:pPr>
    </w:p>
    <w:p w14:paraId="6F9216D7" w14:textId="77777777" w:rsidR="004F7E0C" w:rsidRDefault="004F7E0C" w:rsidP="007D3715">
      <w:pPr>
        <w:jc w:val="both"/>
        <w:rPr>
          <w:b/>
          <w:bCs/>
        </w:rPr>
      </w:pPr>
    </w:p>
    <w:p w14:paraId="602F2B58" w14:textId="77777777" w:rsidR="004F7E0C" w:rsidRPr="004F7E0C" w:rsidRDefault="004F7E0C" w:rsidP="004F7E0C">
      <w:pPr>
        <w:jc w:val="both"/>
        <w:rPr>
          <w:b/>
          <w:bCs/>
        </w:rPr>
      </w:pPr>
      <w:r w:rsidRPr="004F7E0C">
        <w:rPr>
          <w:b/>
          <w:bCs/>
        </w:rPr>
        <w:lastRenderedPageBreak/>
        <w:t>Wobec wyczerpania porządku obrad, na tym protokół zakończono i podpisano.</w:t>
      </w:r>
    </w:p>
    <w:p w14:paraId="0C9EC92E" w14:textId="7E75E04B" w:rsidR="004F7E0C" w:rsidRPr="004F7E0C" w:rsidRDefault="004F7E0C" w:rsidP="004F7E0C">
      <w:pPr>
        <w:jc w:val="both"/>
        <w:rPr>
          <w:b/>
          <w:bCs/>
        </w:rPr>
      </w:pPr>
      <w:r w:rsidRPr="004F7E0C">
        <w:rPr>
          <w:b/>
          <w:bCs/>
        </w:rPr>
        <w:t xml:space="preserve">     Obrady Sesji rozpoczęto o godz. 11.</w:t>
      </w:r>
      <w:r w:rsidR="008F0C5C">
        <w:rPr>
          <w:b/>
          <w:bCs/>
        </w:rPr>
        <w:t>3</w:t>
      </w:r>
      <w:r w:rsidRPr="004F7E0C">
        <w:rPr>
          <w:b/>
          <w:bCs/>
        </w:rPr>
        <w:t>0, zakończono o godz. 1</w:t>
      </w:r>
      <w:r>
        <w:rPr>
          <w:b/>
          <w:bCs/>
        </w:rPr>
        <w:t>3</w:t>
      </w:r>
      <w:r w:rsidRPr="004F7E0C">
        <w:rPr>
          <w:b/>
          <w:bCs/>
        </w:rPr>
        <w:t>.</w:t>
      </w:r>
      <w:r>
        <w:rPr>
          <w:b/>
          <w:bCs/>
        </w:rPr>
        <w:t>50</w:t>
      </w:r>
      <w:r w:rsidRPr="004F7E0C">
        <w:rPr>
          <w:b/>
          <w:bCs/>
        </w:rPr>
        <w:t>.</w:t>
      </w:r>
    </w:p>
    <w:p w14:paraId="4298A701" w14:textId="77777777" w:rsidR="004F7E0C" w:rsidRPr="004F7E0C" w:rsidRDefault="004F7E0C" w:rsidP="004F7E0C">
      <w:pPr>
        <w:jc w:val="both"/>
        <w:rPr>
          <w:b/>
          <w:bCs/>
        </w:rPr>
      </w:pPr>
    </w:p>
    <w:p w14:paraId="754B9B2A" w14:textId="77777777" w:rsidR="004F7E0C" w:rsidRPr="004F7E0C" w:rsidRDefault="004F7E0C" w:rsidP="004F7E0C">
      <w:pPr>
        <w:jc w:val="both"/>
        <w:rPr>
          <w:b/>
          <w:bCs/>
        </w:rPr>
      </w:pPr>
    </w:p>
    <w:p w14:paraId="708C973C" w14:textId="77777777" w:rsidR="004F7E0C" w:rsidRPr="004F7E0C" w:rsidRDefault="004F7E0C" w:rsidP="004F7E0C">
      <w:pPr>
        <w:jc w:val="both"/>
        <w:rPr>
          <w:b/>
          <w:bCs/>
        </w:rPr>
      </w:pPr>
      <w:r w:rsidRPr="004F7E0C">
        <w:rPr>
          <w:b/>
          <w:bCs/>
        </w:rPr>
        <w:t>Protokołowała:                                                                  Przewodniczący Rady Gminy</w:t>
      </w:r>
    </w:p>
    <w:p w14:paraId="5C92D819" w14:textId="77777777" w:rsidR="004F7E0C" w:rsidRPr="004F7E0C" w:rsidRDefault="004F7E0C" w:rsidP="004F7E0C">
      <w:pPr>
        <w:jc w:val="both"/>
        <w:rPr>
          <w:b/>
          <w:bCs/>
        </w:rPr>
      </w:pPr>
      <w:r w:rsidRPr="004F7E0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79284D" w14:textId="77777777" w:rsidR="004F7E0C" w:rsidRPr="004F7E0C" w:rsidRDefault="004F7E0C" w:rsidP="004F7E0C">
      <w:pPr>
        <w:jc w:val="both"/>
        <w:rPr>
          <w:b/>
          <w:bCs/>
        </w:rPr>
      </w:pPr>
      <w:r w:rsidRPr="004F7E0C">
        <w:rPr>
          <w:b/>
          <w:bCs/>
        </w:rPr>
        <w:t xml:space="preserve">                                                                                                    Marek Kalinowski</w:t>
      </w:r>
    </w:p>
    <w:p w14:paraId="2B0BD70F" w14:textId="77777777" w:rsidR="004F7E0C" w:rsidRPr="004F7E0C" w:rsidRDefault="004F7E0C" w:rsidP="004F7E0C">
      <w:pPr>
        <w:jc w:val="both"/>
        <w:rPr>
          <w:b/>
          <w:bCs/>
        </w:rPr>
      </w:pPr>
    </w:p>
    <w:p w14:paraId="00462010" w14:textId="77777777" w:rsidR="004F7E0C" w:rsidRPr="004F7E0C" w:rsidRDefault="004F7E0C" w:rsidP="004F7E0C">
      <w:pPr>
        <w:jc w:val="both"/>
        <w:rPr>
          <w:b/>
          <w:bCs/>
        </w:rPr>
      </w:pPr>
    </w:p>
    <w:p w14:paraId="4209616A" w14:textId="77777777" w:rsidR="00566362" w:rsidRPr="003067D3" w:rsidRDefault="00566362" w:rsidP="007D3715">
      <w:pPr>
        <w:jc w:val="both"/>
        <w:rPr>
          <w:b/>
          <w:bCs/>
        </w:rPr>
      </w:pPr>
    </w:p>
    <w:sectPr w:rsidR="00566362" w:rsidRPr="0030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0"/>
    <w:rsid w:val="000047E6"/>
    <w:rsid w:val="0002120C"/>
    <w:rsid w:val="00026E37"/>
    <w:rsid w:val="00034A7A"/>
    <w:rsid w:val="0004623E"/>
    <w:rsid w:val="00055D69"/>
    <w:rsid w:val="0006538B"/>
    <w:rsid w:val="00082412"/>
    <w:rsid w:val="00094A4D"/>
    <w:rsid w:val="000A3BF6"/>
    <w:rsid w:val="000B3180"/>
    <w:rsid w:val="000B4043"/>
    <w:rsid w:val="000B6B6D"/>
    <w:rsid w:val="000B7B7C"/>
    <w:rsid w:val="000C6349"/>
    <w:rsid w:val="000D6BAA"/>
    <w:rsid w:val="000E2F9C"/>
    <w:rsid w:val="000F46D4"/>
    <w:rsid w:val="00110B82"/>
    <w:rsid w:val="00112516"/>
    <w:rsid w:val="00122792"/>
    <w:rsid w:val="00140AA9"/>
    <w:rsid w:val="00153ADE"/>
    <w:rsid w:val="00164405"/>
    <w:rsid w:val="00185CAD"/>
    <w:rsid w:val="001D43EC"/>
    <w:rsid w:val="00201849"/>
    <w:rsid w:val="00231FCF"/>
    <w:rsid w:val="00251730"/>
    <w:rsid w:val="002631DE"/>
    <w:rsid w:val="002723AB"/>
    <w:rsid w:val="00285AC5"/>
    <w:rsid w:val="00290DE9"/>
    <w:rsid w:val="002B4BC1"/>
    <w:rsid w:val="002C50BD"/>
    <w:rsid w:val="0030246E"/>
    <w:rsid w:val="003067D3"/>
    <w:rsid w:val="00307013"/>
    <w:rsid w:val="003156B9"/>
    <w:rsid w:val="00370425"/>
    <w:rsid w:val="003748DB"/>
    <w:rsid w:val="003829A1"/>
    <w:rsid w:val="00397CE8"/>
    <w:rsid w:val="003A191D"/>
    <w:rsid w:val="003C06B0"/>
    <w:rsid w:val="003D7D1A"/>
    <w:rsid w:val="003E7F34"/>
    <w:rsid w:val="0042015A"/>
    <w:rsid w:val="00430790"/>
    <w:rsid w:val="00472AA8"/>
    <w:rsid w:val="00472EA3"/>
    <w:rsid w:val="00484AF4"/>
    <w:rsid w:val="00493EA4"/>
    <w:rsid w:val="004A6CAF"/>
    <w:rsid w:val="004C5DDD"/>
    <w:rsid w:val="004F7E0C"/>
    <w:rsid w:val="005250F1"/>
    <w:rsid w:val="00566362"/>
    <w:rsid w:val="00570F07"/>
    <w:rsid w:val="00573F5F"/>
    <w:rsid w:val="005978BF"/>
    <w:rsid w:val="005A1650"/>
    <w:rsid w:val="005B191E"/>
    <w:rsid w:val="005B4410"/>
    <w:rsid w:val="005C58CE"/>
    <w:rsid w:val="005D1F4F"/>
    <w:rsid w:val="00641CE7"/>
    <w:rsid w:val="006957AC"/>
    <w:rsid w:val="0069678F"/>
    <w:rsid w:val="006A6324"/>
    <w:rsid w:val="006E2152"/>
    <w:rsid w:val="006F5499"/>
    <w:rsid w:val="00734E10"/>
    <w:rsid w:val="0073592F"/>
    <w:rsid w:val="00745921"/>
    <w:rsid w:val="0075364D"/>
    <w:rsid w:val="007538F8"/>
    <w:rsid w:val="00756DD1"/>
    <w:rsid w:val="007809E1"/>
    <w:rsid w:val="00784DDC"/>
    <w:rsid w:val="00797C16"/>
    <w:rsid w:val="007A4450"/>
    <w:rsid w:val="007D3715"/>
    <w:rsid w:val="007F044F"/>
    <w:rsid w:val="008032CB"/>
    <w:rsid w:val="00815AE8"/>
    <w:rsid w:val="00830FA5"/>
    <w:rsid w:val="00851371"/>
    <w:rsid w:val="00853709"/>
    <w:rsid w:val="00867C26"/>
    <w:rsid w:val="00880652"/>
    <w:rsid w:val="008D1322"/>
    <w:rsid w:val="008F0C5C"/>
    <w:rsid w:val="0090485B"/>
    <w:rsid w:val="009108D2"/>
    <w:rsid w:val="00915952"/>
    <w:rsid w:val="00927B51"/>
    <w:rsid w:val="00930649"/>
    <w:rsid w:val="00932B8A"/>
    <w:rsid w:val="009344F7"/>
    <w:rsid w:val="00936726"/>
    <w:rsid w:val="00944CF8"/>
    <w:rsid w:val="00952ED9"/>
    <w:rsid w:val="009A10BA"/>
    <w:rsid w:val="009B2C84"/>
    <w:rsid w:val="009B6D18"/>
    <w:rsid w:val="009C1B75"/>
    <w:rsid w:val="009C4D0A"/>
    <w:rsid w:val="009C517D"/>
    <w:rsid w:val="009F021B"/>
    <w:rsid w:val="009F70CC"/>
    <w:rsid w:val="00A35AEA"/>
    <w:rsid w:val="00A36B0D"/>
    <w:rsid w:val="00A37D7B"/>
    <w:rsid w:val="00A40D4A"/>
    <w:rsid w:val="00A63C1C"/>
    <w:rsid w:val="00A67475"/>
    <w:rsid w:val="00A84177"/>
    <w:rsid w:val="00AA5C72"/>
    <w:rsid w:val="00AD22CA"/>
    <w:rsid w:val="00AD5896"/>
    <w:rsid w:val="00AD7F36"/>
    <w:rsid w:val="00AF2743"/>
    <w:rsid w:val="00AF5D46"/>
    <w:rsid w:val="00B05310"/>
    <w:rsid w:val="00B14B88"/>
    <w:rsid w:val="00B26628"/>
    <w:rsid w:val="00B33AAA"/>
    <w:rsid w:val="00B406F8"/>
    <w:rsid w:val="00B7668D"/>
    <w:rsid w:val="00BB4E93"/>
    <w:rsid w:val="00BD25C2"/>
    <w:rsid w:val="00BF76CE"/>
    <w:rsid w:val="00C2128D"/>
    <w:rsid w:val="00C35C1C"/>
    <w:rsid w:val="00CC24ED"/>
    <w:rsid w:val="00CD71B8"/>
    <w:rsid w:val="00CD739A"/>
    <w:rsid w:val="00CD7D94"/>
    <w:rsid w:val="00CE0E19"/>
    <w:rsid w:val="00CE5126"/>
    <w:rsid w:val="00D106DB"/>
    <w:rsid w:val="00D15655"/>
    <w:rsid w:val="00D176E7"/>
    <w:rsid w:val="00D367DE"/>
    <w:rsid w:val="00D37FD3"/>
    <w:rsid w:val="00D441BF"/>
    <w:rsid w:val="00D51C46"/>
    <w:rsid w:val="00D7334C"/>
    <w:rsid w:val="00D82439"/>
    <w:rsid w:val="00D8629A"/>
    <w:rsid w:val="00D945F6"/>
    <w:rsid w:val="00DD6262"/>
    <w:rsid w:val="00DE3391"/>
    <w:rsid w:val="00DF2A39"/>
    <w:rsid w:val="00E0033D"/>
    <w:rsid w:val="00E05250"/>
    <w:rsid w:val="00E27CB5"/>
    <w:rsid w:val="00E62783"/>
    <w:rsid w:val="00E9065C"/>
    <w:rsid w:val="00EA1E3F"/>
    <w:rsid w:val="00ED728A"/>
    <w:rsid w:val="00ED7E1F"/>
    <w:rsid w:val="00F440CA"/>
    <w:rsid w:val="00F65F62"/>
    <w:rsid w:val="00F85BFE"/>
    <w:rsid w:val="00F9783B"/>
    <w:rsid w:val="00FD429A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2329"/>
  <w15:chartTrackingRefBased/>
  <w15:docId w15:val="{E11CC27E-0DE7-4A60-9964-388DF7A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5</Pages>
  <Words>1412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602</cp:revision>
  <dcterms:created xsi:type="dcterms:W3CDTF">2023-10-04T07:06:00Z</dcterms:created>
  <dcterms:modified xsi:type="dcterms:W3CDTF">2023-10-20T06:27:00Z</dcterms:modified>
</cp:coreProperties>
</file>